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D7" w:rsidRPr="00641F9C" w:rsidRDefault="00B933D7" w:rsidP="00B933D7">
      <w:pPr>
        <w:jc w:val="both"/>
      </w:pPr>
      <w:r w:rsidRPr="00D1475F">
        <w:rPr>
          <w:sz w:val="22"/>
          <w:szCs w:val="22"/>
        </w:rPr>
        <w:t>Circonscription</w:t>
      </w:r>
      <w:r w:rsidRPr="00D1475F">
        <w:t xml:space="preserve"> :</w: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3084195</wp:posOffset>
                </wp:positionV>
                <wp:extent cx="1828800" cy="457200"/>
                <wp:effectExtent l="1270" t="0" r="0" b="190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3D7" w:rsidRDefault="00B933D7" w:rsidP="00B933D7">
                            <w:pPr>
                              <w:pStyle w:val="Titre1"/>
                              <w:ind w:right="-126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</w:t>
                            </w:r>
                            <w:r w:rsidRPr="00970E6E">
                              <w:rPr>
                                <w:color w:val="FF0000"/>
                              </w:rPr>
                              <w:t>Direction des services</w:t>
                            </w:r>
                          </w:p>
                          <w:p w:rsidR="00B933D7" w:rsidRDefault="00B933D7" w:rsidP="00B933D7">
                            <w:pPr>
                              <w:pStyle w:val="Titre1"/>
                              <w:ind w:right="-126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970E6E">
                              <w:rPr>
                                <w:color w:val="FF0000"/>
                              </w:rPr>
                              <w:t>départementaux de l'éducation</w:t>
                            </w:r>
                          </w:p>
                          <w:p w:rsidR="00B933D7" w:rsidRDefault="00B933D7" w:rsidP="00B933D7">
                            <w:pPr>
                              <w:pStyle w:val="Titre1"/>
                              <w:ind w:right="-126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nationale de </w:t>
                            </w:r>
                            <w:r w:rsidRPr="00F206E4">
                              <w:rPr>
                                <w:color w:val="FF0000"/>
                              </w:rPr>
                              <w:t>l</w:t>
                            </w:r>
                            <w:r>
                              <w:rPr>
                                <w:color w:val="FF0000"/>
                              </w:rPr>
                              <w:t>’Aisne</w:t>
                            </w:r>
                          </w:p>
                          <w:p w:rsidR="00B933D7" w:rsidRDefault="00B933D7" w:rsidP="00B933D7">
                            <w:pPr>
                              <w:spacing w:line="220" w:lineRule="exact"/>
                              <w:ind w:right="-1260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:rsidR="00B933D7" w:rsidRDefault="00B933D7" w:rsidP="00B933D7">
                            <w:pPr>
                              <w:spacing w:line="220" w:lineRule="exact"/>
                              <w:ind w:right="-1260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:rsidR="00B933D7" w:rsidRDefault="00B933D7" w:rsidP="00B933D7">
                            <w:pPr>
                              <w:spacing w:line="220" w:lineRule="exact"/>
                              <w:ind w:right="-1260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:rsidR="00B933D7" w:rsidRPr="0008767B" w:rsidRDefault="00B933D7" w:rsidP="00B933D7">
                            <w:pPr>
                              <w:ind w:right="-126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B933D7" w:rsidRDefault="00B933D7" w:rsidP="00B933D7">
                            <w:pPr>
                              <w:ind w:right="-1260"/>
                            </w:pPr>
                          </w:p>
                          <w:p w:rsidR="00B933D7" w:rsidRDefault="00B933D7" w:rsidP="00B933D7">
                            <w:pPr>
                              <w:spacing w:line="210" w:lineRule="exact"/>
                              <w:ind w:right="-1260"/>
                            </w:pPr>
                          </w:p>
                          <w:p w:rsidR="00B933D7" w:rsidRPr="00645FD7" w:rsidRDefault="00B933D7" w:rsidP="00B933D7">
                            <w:pPr>
                              <w:spacing w:line="210" w:lineRule="exact"/>
                              <w:ind w:right="-1260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7.1pt;margin-top:242.8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24fgIAAAQFAAAOAAAAZHJzL2Uyb0RvYy54bWysVEuP2yAQvlfqf0Dcs3YiZze21lnto6kq&#10;bR/StpfeCOAY1WYokNjbVf97B0iy6eNQVfUBDzB8fDPfDJdXY9+RnbROga7p9CynRGoOQulNTT99&#10;XE0WlDjPtGAdaFnTR+no1fLli8vBVHIGLXRCWoIg2lWDqWnrvamyzPFW9sydgZEaNxuwPfM4tZtM&#10;WDYget9lszw/zwawwljg0jlcvUubdBnxm0Zy/75pnPSkqyly83G0cVyHMVtesmpjmWkV39Ng/8Ci&#10;Z0rjpUeoO+YZ2Vr1G1SvuAUHjT/j0GfQNIrLGANGM81/ieahZUbGWDA5zhzT5P4fLH+3+2CJEqgd&#10;JZr1KNFnFIoISbwcvSTTkKLBuAo9Hwz6+vEGxuAewnXmHvgXRzTctkxv5LW1MLSSCaQYT2YnRxOO&#10;CyDr4S0IvIttPUSgsbF9AMSMEERHqR6P8iAPwsOVi9likeMWx71ifoH6B3IZqw6njXX+tYSeBKOm&#10;FuWP6Gx373xyPbhE9tApsVJdFyd2s77tLNkxLJVV/Pbo7tSt08FZQziWENMKksQ7wl6gG6V/Kqez&#10;Ir+ZlZPV+eJiUqyK+aS8yBeTfFrelOd5URZ3q++B4LSoWiWE1PcKc5+6ARf/TuZ9Q6QCioVIhpqW&#10;89k8SXTK3p0GmcfvT0H2ymNXdqqvKSYcv+DEqiDsKy2i7Znqkp39TD8Kgjk4/GNWYhkE5VMN+HE9&#10;IkqojTWIRywIC6gXSotPCRot2G+UDNiWNXVft8xKSro3Gosq9PDBsAdjfTCY5ni0pp6SZN761Otb&#10;Y9WmReRUthqusfAaFWvimQVSDhNstUh+/yyEXj6dR6/nx2v5AwAA//8DAFBLAwQUAAYACAAAACEA&#10;rtSMh98AAAAKAQAADwAAAGRycy9kb3ducmV2LnhtbEyPwU6DQBCG7ya+w2ZMvBi7iFAaZGm01Zse&#10;Wpuep+wKRHaWsEuhb+940uPM/+Wfb4r1bDtxNoNvHSl4WEQgDFVOt1QrOHy+3a9A+ICksXNkFFyM&#10;h3V5fVVgrt1EO3Peh1pwCfkcFTQh9LmUvmqMRb9wvSHOvtxgMfA41FIPOHG57WQcRUtpsSW+0GBv&#10;No2pvvejVbDcDuO0o83d9vD6jh99HR9fLkelbm/m5ycQwczhD4ZffVaHkp1ObiTtRacgTWImFSSr&#10;NAPBwGMS8+bESZplIMtC/n+h/AEAAP//AwBQSwECLQAUAAYACAAAACEAtoM4kv4AAADhAQAAEwAA&#10;AAAAAAAAAAAAAAAAAAAAW0NvbnRlbnRfVHlwZXNdLnhtbFBLAQItABQABgAIAAAAIQA4/SH/1gAA&#10;AJQBAAALAAAAAAAAAAAAAAAAAC8BAABfcmVscy8ucmVsc1BLAQItABQABgAIAAAAIQC7pE24fgIA&#10;AAQFAAAOAAAAAAAAAAAAAAAAAC4CAABkcnMvZTJvRG9jLnhtbFBLAQItABQABgAIAAAAIQCu1IyH&#10;3wAAAAoBAAAPAAAAAAAAAAAAAAAAANgEAABkcnMvZG93bnJldi54bWxQSwUGAAAAAAQABADzAAAA&#10;5AUAAAAA&#10;" stroked="f">
                <v:textbox inset="0,0,0,0">
                  <w:txbxContent>
                    <w:p w:rsidR="00B933D7" w:rsidRDefault="00B933D7" w:rsidP="00B933D7">
                      <w:pPr>
                        <w:pStyle w:val="Titre1"/>
                        <w:ind w:right="-126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</w:t>
                      </w:r>
                      <w:r w:rsidRPr="00970E6E">
                        <w:rPr>
                          <w:color w:val="FF0000"/>
                        </w:rPr>
                        <w:t>Direction des services</w:t>
                      </w:r>
                    </w:p>
                    <w:p w:rsidR="00B933D7" w:rsidRDefault="00B933D7" w:rsidP="00B933D7">
                      <w:pPr>
                        <w:pStyle w:val="Titre1"/>
                        <w:ind w:right="-126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</w:t>
                      </w:r>
                      <w:r w:rsidRPr="00970E6E">
                        <w:rPr>
                          <w:color w:val="FF0000"/>
                        </w:rPr>
                        <w:t>départementaux de l'éducation</w:t>
                      </w:r>
                    </w:p>
                    <w:p w:rsidR="00B933D7" w:rsidRDefault="00B933D7" w:rsidP="00B933D7">
                      <w:pPr>
                        <w:pStyle w:val="Titre1"/>
                        <w:ind w:right="-126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 nationale de </w:t>
                      </w:r>
                      <w:r w:rsidRPr="00F206E4">
                        <w:rPr>
                          <w:color w:val="FF0000"/>
                        </w:rPr>
                        <w:t>l</w:t>
                      </w:r>
                      <w:r>
                        <w:rPr>
                          <w:color w:val="FF0000"/>
                        </w:rPr>
                        <w:t>’Aisne</w:t>
                      </w:r>
                    </w:p>
                    <w:p w:rsidR="00B933D7" w:rsidRDefault="00B933D7" w:rsidP="00B933D7">
                      <w:pPr>
                        <w:spacing w:line="220" w:lineRule="exact"/>
                        <w:ind w:right="-1260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:rsidR="00B933D7" w:rsidRDefault="00B933D7" w:rsidP="00B933D7">
                      <w:pPr>
                        <w:spacing w:line="220" w:lineRule="exact"/>
                        <w:ind w:right="-1260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:rsidR="00B933D7" w:rsidRDefault="00B933D7" w:rsidP="00B933D7">
                      <w:pPr>
                        <w:spacing w:line="220" w:lineRule="exact"/>
                        <w:ind w:right="-1260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:rsidR="00B933D7" w:rsidRPr="0008767B" w:rsidRDefault="00B933D7" w:rsidP="00B933D7">
                      <w:pPr>
                        <w:ind w:right="-126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B933D7" w:rsidRDefault="00B933D7" w:rsidP="00B933D7">
                      <w:pPr>
                        <w:ind w:right="-1260"/>
                      </w:pPr>
                    </w:p>
                    <w:p w:rsidR="00B933D7" w:rsidRDefault="00B933D7" w:rsidP="00B933D7">
                      <w:pPr>
                        <w:spacing w:line="210" w:lineRule="exact"/>
                        <w:ind w:right="-1260"/>
                      </w:pPr>
                    </w:p>
                    <w:p w:rsidR="00B933D7" w:rsidRPr="00645FD7" w:rsidRDefault="00B933D7" w:rsidP="00B933D7">
                      <w:pPr>
                        <w:spacing w:line="210" w:lineRule="exact"/>
                        <w:ind w:right="-1260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C6C80">
        <w:t>Château-Thierry</w:t>
      </w:r>
    </w:p>
    <w:p w:rsidR="00B933D7" w:rsidRPr="005C59C4" w:rsidRDefault="00B933D7" w:rsidP="00B933D7">
      <w:pPr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6600"/>
      </w:tblGrid>
      <w:tr w:rsidR="00B933D7" w:rsidRPr="00AB5600" w:rsidTr="00492980">
        <w:trPr>
          <w:trHeight w:val="571"/>
        </w:trPr>
        <w:tc>
          <w:tcPr>
            <w:tcW w:w="6600" w:type="dxa"/>
            <w:shd w:val="clear" w:color="auto" w:fill="E0E0E0"/>
            <w:vAlign w:val="center"/>
          </w:tcPr>
          <w:p w:rsidR="00B933D7" w:rsidRPr="00AB5600" w:rsidRDefault="00B933D7" w:rsidP="00492980">
            <w:pPr>
              <w:jc w:val="center"/>
              <w:rPr>
                <w:b/>
                <w:sz w:val="22"/>
                <w:szCs w:val="22"/>
              </w:rPr>
            </w:pPr>
            <w:r w:rsidRPr="00AB5600">
              <w:rPr>
                <w:b/>
                <w:sz w:val="22"/>
                <w:szCs w:val="22"/>
              </w:rPr>
              <w:t>DEMANDE D'AUTORISATION D'ABSENCE</w:t>
            </w:r>
          </w:p>
          <w:p w:rsidR="00B933D7" w:rsidRPr="00AB5600" w:rsidRDefault="00B933D7" w:rsidP="00492980">
            <w:pPr>
              <w:jc w:val="center"/>
              <w:rPr>
                <w:sz w:val="22"/>
                <w:szCs w:val="22"/>
              </w:rPr>
            </w:pPr>
            <w:r w:rsidRPr="00AB5600">
              <w:rPr>
                <w:sz w:val="22"/>
                <w:szCs w:val="22"/>
              </w:rPr>
              <w:t>à transmettre par la voie hiérarchique</w:t>
            </w:r>
          </w:p>
        </w:tc>
      </w:tr>
    </w:tbl>
    <w:p w:rsidR="00B933D7" w:rsidRDefault="00B933D7" w:rsidP="00B933D7"/>
    <w:p w:rsidR="00B933D7" w:rsidRDefault="00B933D7" w:rsidP="00B933D7"/>
    <w:p w:rsidR="00B933D7" w:rsidRDefault="00B933D7" w:rsidP="00B933D7">
      <w:pPr>
        <w:rPr>
          <w:sz w:val="16"/>
          <w:szCs w:val="16"/>
        </w:rPr>
      </w:pPr>
    </w:p>
    <w:p w:rsidR="004C06FE" w:rsidRPr="005C59C4" w:rsidRDefault="004C06FE" w:rsidP="00B933D7">
      <w:pPr>
        <w:rPr>
          <w:sz w:val="16"/>
          <w:szCs w:val="16"/>
        </w:rPr>
      </w:pPr>
    </w:p>
    <w:p w:rsidR="00B933D7" w:rsidRDefault="00483A6C" w:rsidP="00B933D7">
      <w:pPr>
        <w:rPr>
          <w:sz w:val="22"/>
          <w:szCs w:val="22"/>
        </w:rPr>
      </w:pPr>
      <w:r>
        <w:rPr>
          <w:sz w:val="22"/>
          <w:szCs w:val="22"/>
        </w:rPr>
        <w:t>NOM : _____________________</w:t>
      </w:r>
      <w:r w:rsidR="00DC6C80">
        <w:rPr>
          <w:sz w:val="22"/>
          <w:szCs w:val="22"/>
        </w:rPr>
        <w:tab/>
      </w:r>
      <w:r w:rsidR="00B933D7">
        <w:rPr>
          <w:sz w:val="22"/>
          <w:szCs w:val="22"/>
        </w:rPr>
        <w:t xml:space="preserve"> Epouse________________________</w:t>
      </w:r>
    </w:p>
    <w:p w:rsidR="00B933D7" w:rsidRDefault="00B933D7" w:rsidP="00B933D7">
      <w:pPr>
        <w:ind w:left="-700"/>
        <w:rPr>
          <w:sz w:val="22"/>
          <w:szCs w:val="22"/>
        </w:rPr>
      </w:pPr>
    </w:p>
    <w:p w:rsidR="00B933D7" w:rsidRDefault="00483A6C" w:rsidP="00B933D7">
      <w:pPr>
        <w:rPr>
          <w:sz w:val="22"/>
          <w:szCs w:val="22"/>
        </w:rPr>
      </w:pPr>
      <w:r>
        <w:rPr>
          <w:sz w:val="22"/>
          <w:szCs w:val="22"/>
        </w:rPr>
        <w:t>Prénom : _________________________________________</w:t>
      </w:r>
    </w:p>
    <w:p w:rsidR="004C06FE" w:rsidRDefault="004C06FE" w:rsidP="00B933D7">
      <w:pPr>
        <w:rPr>
          <w:sz w:val="22"/>
          <w:szCs w:val="22"/>
        </w:rPr>
      </w:pPr>
    </w:p>
    <w:p w:rsidR="009C004C" w:rsidRDefault="00366B18" w:rsidP="009C004C">
      <w:pPr>
        <w:rPr>
          <w:sz w:val="22"/>
          <w:szCs w:val="22"/>
        </w:rPr>
      </w:pPr>
      <w:r>
        <w:rPr>
          <w:sz w:val="22"/>
          <w:szCs w:val="22"/>
        </w:rPr>
        <w:t>Statut</w:t>
      </w:r>
      <w:r w:rsidR="004C06FE">
        <w:rPr>
          <w:sz w:val="22"/>
          <w:szCs w:val="22"/>
        </w:rPr>
        <w:t> :</w:t>
      </w:r>
      <w:r w:rsidR="004C06FE" w:rsidRPr="004C06FE">
        <w:rPr>
          <w:sz w:val="22"/>
          <w:szCs w:val="22"/>
        </w:rPr>
        <w:t xml:space="preserve"> </w:t>
      </w:r>
      <w:r w:rsidR="00483A6C">
        <w:rPr>
          <w:color w:val="000000" w:themeColor="text1"/>
          <w:sz w:val="22"/>
          <w:szCs w:val="22"/>
        </w:rPr>
        <w:tab/>
      </w:r>
      <w:r w:rsidR="0083100C">
        <w:rPr>
          <w:color w:val="000000" w:themeColor="text1"/>
          <w:sz w:val="22"/>
          <w:szCs w:val="22"/>
        </w:rPr>
        <w:tab/>
      </w:r>
      <w:r w:rsidR="0083100C">
        <w:rPr>
          <w:color w:val="000000" w:themeColor="text1"/>
          <w:sz w:val="22"/>
          <w:szCs w:val="22"/>
        </w:rPr>
        <w:tab/>
      </w:r>
      <w:r w:rsidR="0083100C">
        <w:rPr>
          <w:color w:val="000000" w:themeColor="text1"/>
          <w:sz w:val="22"/>
          <w:szCs w:val="22"/>
        </w:rPr>
        <w:tab/>
      </w:r>
      <w:r w:rsidR="0083100C">
        <w:rPr>
          <w:color w:val="000000" w:themeColor="text1"/>
          <w:sz w:val="22"/>
          <w:szCs w:val="22"/>
        </w:rPr>
        <w:tab/>
      </w:r>
      <w:r>
        <w:rPr>
          <w:sz w:val="22"/>
          <w:szCs w:val="22"/>
        </w:rPr>
        <w:t>Fonctions :</w:t>
      </w:r>
      <w:r w:rsidRPr="00366B18">
        <w:rPr>
          <w:sz w:val="22"/>
          <w:szCs w:val="22"/>
        </w:rPr>
        <w:t xml:space="preserve"> </w:t>
      </w:r>
      <w:bookmarkStart w:id="0" w:name="_GoBack"/>
      <w:bookmarkEnd w:id="0"/>
    </w:p>
    <w:p w:rsidR="009C004C" w:rsidRDefault="009C004C" w:rsidP="009C004C">
      <w:pPr>
        <w:rPr>
          <w:sz w:val="22"/>
          <w:szCs w:val="22"/>
        </w:rPr>
      </w:pPr>
    </w:p>
    <w:p w:rsidR="00B933D7" w:rsidRPr="00912712" w:rsidRDefault="00B81E79" w:rsidP="009C004C">
      <w:pPr>
        <w:rPr>
          <w:sz w:val="22"/>
          <w:szCs w:val="22"/>
        </w:rPr>
      </w:pPr>
      <w:r>
        <w:rPr>
          <w:sz w:val="22"/>
          <w:szCs w:val="22"/>
        </w:rPr>
        <w:t>Lieu d’exer</w:t>
      </w:r>
      <w:r w:rsidR="00B933D7">
        <w:rPr>
          <w:sz w:val="22"/>
          <w:szCs w:val="22"/>
        </w:rPr>
        <w:t>cice</w:t>
      </w:r>
      <w:r w:rsidR="00483A6C">
        <w:rPr>
          <w:sz w:val="22"/>
          <w:szCs w:val="22"/>
        </w:rPr>
        <w:t xml:space="preserve"> : </w:t>
      </w:r>
    </w:p>
    <w:p w:rsidR="00B933D7" w:rsidRDefault="00B933D7" w:rsidP="00B933D7">
      <w:pPr>
        <w:ind w:left="-700"/>
        <w:rPr>
          <w:sz w:val="16"/>
          <w:szCs w:val="16"/>
        </w:rPr>
      </w:pPr>
    </w:p>
    <w:p w:rsidR="00B933D7" w:rsidRPr="00FC4B43" w:rsidRDefault="00B933D7" w:rsidP="00B933D7">
      <w:pPr>
        <w:ind w:left="-700"/>
        <w:rPr>
          <w:sz w:val="16"/>
          <w:szCs w:val="16"/>
        </w:rPr>
      </w:pPr>
    </w:p>
    <w:p w:rsidR="00B933D7" w:rsidRDefault="00B933D7" w:rsidP="00B933D7">
      <w:pPr>
        <w:ind w:left="-2160"/>
        <w:rPr>
          <w:sz w:val="22"/>
          <w:szCs w:val="22"/>
        </w:rPr>
      </w:pPr>
      <w:r w:rsidRPr="00014F43">
        <w:rPr>
          <w:b/>
          <w:sz w:val="24"/>
        </w:rPr>
        <w:t>Motif de la demande</w:t>
      </w:r>
      <w:r w:rsidRPr="00D1475F">
        <w:rPr>
          <w:b/>
          <w:sz w:val="22"/>
          <w:szCs w:val="22"/>
        </w:rPr>
        <w:t xml:space="preserve"> :</w:t>
      </w:r>
      <w:r>
        <w:rPr>
          <w:sz w:val="22"/>
          <w:szCs w:val="22"/>
        </w:rPr>
        <w:t xml:space="preserve"> </w:t>
      </w:r>
      <w:r w:rsidRPr="00D1475F">
        <w:rPr>
          <w:b/>
          <w:sz w:val="22"/>
          <w:szCs w:val="22"/>
        </w:rPr>
        <w:t>(si nécessaire</w:t>
      </w:r>
      <w:r>
        <w:rPr>
          <w:b/>
          <w:sz w:val="22"/>
          <w:szCs w:val="22"/>
        </w:rPr>
        <w:t>,</w:t>
      </w:r>
      <w:r w:rsidRPr="00D1475F">
        <w:rPr>
          <w:b/>
          <w:sz w:val="22"/>
          <w:szCs w:val="22"/>
        </w:rPr>
        <w:t xml:space="preserve"> joindre un courrier </w:t>
      </w:r>
      <w:r>
        <w:rPr>
          <w:b/>
          <w:sz w:val="22"/>
          <w:szCs w:val="22"/>
        </w:rPr>
        <w:t xml:space="preserve">à l’inspecteur d’académie </w:t>
      </w:r>
      <w:r w:rsidRPr="00D1475F">
        <w:rPr>
          <w:b/>
          <w:sz w:val="22"/>
          <w:szCs w:val="22"/>
        </w:rPr>
        <w:t>sous couvert de l'</w:t>
      </w:r>
      <w:r>
        <w:rPr>
          <w:b/>
          <w:sz w:val="22"/>
          <w:szCs w:val="22"/>
        </w:rPr>
        <w:t>i</w:t>
      </w:r>
      <w:r w:rsidRPr="00D1475F">
        <w:rPr>
          <w:b/>
          <w:sz w:val="22"/>
          <w:szCs w:val="22"/>
        </w:rPr>
        <w:t>nspecteur de l'</w:t>
      </w:r>
      <w:r>
        <w:rPr>
          <w:b/>
          <w:sz w:val="22"/>
          <w:szCs w:val="22"/>
        </w:rPr>
        <w:t>é</w:t>
      </w:r>
      <w:r w:rsidRPr="00D1475F">
        <w:rPr>
          <w:b/>
          <w:sz w:val="22"/>
          <w:szCs w:val="22"/>
        </w:rPr>
        <w:t xml:space="preserve">ducation </w:t>
      </w:r>
      <w:r>
        <w:rPr>
          <w:b/>
          <w:sz w:val="22"/>
          <w:szCs w:val="22"/>
        </w:rPr>
        <w:t>n</w:t>
      </w:r>
      <w:r w:rsidRPr="00D1475F">
        <w:rPr>
          <w:b/>
          <w:sz w:val="22"/>
          <w:szCs w:val="22"/>
        </w:rPr>
        <w:t>ationale)</w:t>
      </w:r>
      <w:r>
        <w:rPr>
          <w:b/>
          <w:sz w:val="22"/>
          <w:szCs w:val="22"/>
        </w:rPr>
        <w:br/>
      </w:r>
    </w:p>
    <w:p w:rsidR="00B933D7" w:rsidRPr="00F345F5" w:rsidRDefault="00483A6C" w:rsidP="00B933D7">
      <w:pPr>
        <w:ind w:left="-2160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</w:t>
      </w:r>
      <w:r w:rsidR="0032403D">
        <w:rPr>
          <w:sz w:val="22"/>
          <w:szCs w:val="22"/>
        </w:rPr>
        <w:br/>
      </w:r>
    </w:p>
    <w:p w:rsidR="00B933D7" w:rsidRDefault="00B933D7" w:rsidP="00B933D7">
      <w:pPr>
        <w:ind w:left="-2160"/>
        <w:rPr>
          <w:sz w:val="22"/>
          <w:szCs w:val="22"/>
        </w:rPr>
      </w:pPr>
      <w:r>
        <w:rPr>
          <w:sz w:val="22"/>
          <w:szCs w:val="22"/>
        </w:rPr>
        <w:t>Durée (dates et heures à préciser) :</w:t>
      </w:r>
    </w:p>
    <w:p w:rsidR="00B933D7" w:rsidRPr="00FC4B43" w:rsidRDefault="00B933D7" w:rsidP="00B933D7">
      <w:pPr>
        <w:ind w:left="-700"/>
        <w:rPr>
          <w:sz w:val="16"/>
          <w:szCs w:val="16"/>
        </w:rPr>
      </w:pPr>
    </w:p>
    <w:p w:rsidR="00B933D7" w:rsidRDefault="00B933D7" w:rsidP="00B933D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½ journée : __________________________________________________________</w:t>
      </w:r>
    </w:p>
    <w:p w:rsidR="00DC6C80" w:rsidRDefault="00DC6C80" w:rsidP="00DC6C80">
      <w:pPr>
        <w:ind w:left="-1416"/>
        <w:rPr>
          <w:sz w:val="22"/>
          <w:szCs w:val="22"/>
        </w:rPr>
      </w:pPr>
    </w:p>
    <w:p w:rsidR="00B933D7" w:rsidRPr="00483A6C" w:rsidRDefault="00B933D7" w:rsidP="00483A6C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483A6C">
        <w:rPr>
          <w:sz w:val="22"/>
          <w:szCs w:val="22"/>
        </w:rPr>
        <w:t xml:space="preserve">journée : </w:t>
      </w:r>
      <w:r w:rsidR="00483A6C" w:rsidRPr="00483A6C">
        <w:rPr>
          <w:sz w:val="22"/>
          <w:szCs w:val="22"/>
        </w:rPr>
        <w:t>__________________________________________________________</w:t>
      </w:r>
    </w:p>
    <w:p w:rsidR="00B933D7" w:rsidRPr="00FC4B43" w:rsidRDefault="00B933D7" w:rsidP="00B933D7">
      <w:pPr>
        <w:ind w:left="-700"/>
        <w:rPr>
          <w:sz w:val="16"/>
          <w:szCs w:val="16"/>
        </w:rPr>
      </w:pPr>
    </w:p>
    <w:p w:rsidR="00B933D7" w:rsidRDefault="00B933D7" w:rsidP="00B933D7">
      <w:pPr>
        <w:ind w:left="-2160"/>
        <w:rPr>
          <w:b/>
        </w:rPr>
      </w:pPr>
      <w:r>
        <w:rPr>
          <w:b/>
        </w:rPr>
        <w:t>Joindre toute pièce justificative nécessaire</w:t>
      </w:r>
      <w:r w:rsidR="00DC6C80">
        <w:rPr>
          <w:b/>
        </w:rPr>
        <w:t> : Convocation</w:t>
      </w:r>
    </w:p>
    <w:p w:rsidR="00B933D7" w:rsidRDefault="00E619DB" w:rsidP="00B933D7">
      <w:pPr>
        <w:ind w:left="3420"/>
        <w:rPr>
          <w:sz w:val="22"/>
          <w:szCs w:val="22"/>
        </w:rPr>
      </w:pPr>
      <w:r>
        <w:rPr>
          <w:sz w:val="22"/>
          <w:szCs w:val="22"/>
        </w:rPr>
        <w:t xml:space="preserve">Date : </w:t>
      </w:r>
      <w:r w:rsidR="00B933D7">
        <w:rPr>
          <w:sz w:val="22"/>
          <w:szCs w:val="22"/>
        </w:rPr>
        <w:br/>
        <w:t xml:space="preserve">                                       </w:t>
      </w:r>
    </w:p>
    <w:p w:rsidR="00B933D7" w:rsidRDefault="00B933D7" w:rsidP="00B933D7">
      <w:pPr>
        <w:ind w:left="3420"/>
        <w:rPr>
          <w:sz w:val="22"/>
          <w:szCs w:val="22"/>
        </w:rPr>
      </w:pPr>
      <w:r>
        <w:rPr>
          <w:sz w:val="22"/>
          <w:szCs w:val="22"/>
        </w:rPr>
        <w:t>Signature</w:t>
      </w:r>
    </w:p>
    <w:p w:rsidR="00B933D7" w:rsidRPr="005C59C4" w:rsidRDefault="00B933D7" w:rsidP="00B933D7">
      <w:pPr>
        <w:rPr>
          <w:sz w:val="16"/>
          <w:szCs w:val="16"/>
        </w:rPr>
      </w:pPr>
    </w:p>
    <w:tbl>
      <w:tblPr>
        <w:tblW w:w="0" w:type="auto"/>
        <w:tblInd w:w="-2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4900"/>
      </w:tblGrid>
      <w:tr w:rsidR="00B933D7" w:rsidRPr="00AB5600" w:rsidTr="00492980">
        <w:tc>
          <w:tcPr>
            <w:tcW w:w="4640" w:type="dxa"/>
            <w:shd w:val="clear" w:color="auto" w:fill="C0C0C0"/>
          </w:tcPr>
          <w:p w:rsidR="00B933D7" w:rsidRPr="00AB5600" w:rsidRDefault="00B933D7" w:rsidP="00492980">
            <w:pPr>
              <w:ind w:left="-108"/>
              <w:jc w:val="center"/>
              <w:rPr>
                <w:b/>
                <w:bCs/>
                <w:szCs w:val="20"/>
              </w:rPr>
            </w:pPr>
            <w:r w:rsidRPr="00AB5600">
              <w:rPr>
                <w:b/>
                <w:bCs/>
                <w:szCs w:val="20"/>
              </w:rPr>
              <w:t>Ecole</w:t>
            </w:r>
          </w:p>
        </w:tc>
        <w:tc>
          <w:tcPr>
            <w:tcW w:w="4900" w:type="dxa"/>
            <w:shd w:val="clear" w:color="auto" w:fill="C0C0C0"/>
          </w:tcPr>
          <w:p w:rsidR="00B933D7" w:rsidRPr="00AB5600" w:rsidRDefault="00B933D7" w:rsidP="00492980">
            <w:pPr>
              <w:jc w:val="center"/>
              <w:rPr>
                <w:b/>
                <w:bCs/>
                <w:szCs w:val="20"/>
              </w:rPr>
            </w:pPr>
            <w:r w:rsidRPr="00AB5600">
              <w:rPr>
                <w:b/>
                <w:bCs/>
                <w:szCs w:val="20"/>
              </w:rPr>
              <w:t>Circonscription</w:t>
            </w:r>
          </w:p>
        </w:tc>
      </w:tr>
      <w:tr w:rsidR="00B933D7" w:rsidRPr="00AB5600" w:rsidTr="00492980">
        <w:trPr>
          <w:trHeight w:val="2082"/>
        </w:trPr>
        <w:tc>
          <w:tcPr>
            <w:tcW w:w="4640" w:type="dxa"/>
            <w:shd w:val="clear" w:color="auto" w:fill="auto"/>
          </w:tcPr>
          <w:p w:rsidR="00B933D7" w:rsidRPr="00AB5600" w:rsidRDefault="00B933D7" w:rsidP="00492980">
            <w:pPr>
              <w:ind w:left="-108"/>
              <w:rPr>
                <w:b/>
                <w:bCs/>
                <w:szCs w:val="20"/>
              </w:rPr>
            </w:pPr>
            <w:r w:rsidRPr="00AB5600">
              <w:rPr>
                <w:b/>
                <w:bCs/>
                <w:szCs w:val="20"/>
              </w:rPr>
              <w:t>Directeur (trice) : cachet et signature</w:t>
            </w:r>
          </w:p>
          <w:p w:rsidR="00B933D7" w:rsidRPr="00AB5600" w:rsidRDefault="00B933D7" w:rsidP="00492980">
            <w:pPr>
              <w:ind w:left="-108"/>
              <w:rPr>
                <w:b/>
                <w:bCs/>
                <w:szCs w:val="20"/>
              </w:rPr>
            </w:pPr>
          </w:p>
          <w:p w:rsidR="00B933D7" w:rsidRPr="00AB5600" w:rsidRDefault="00B933D7" w:rsidP="00492980">
            <w:pPr>
              <w:ind w:left="-108"/>
              <w:rPr>
                <w:b/>
                <w:bCs/>
                <w:szCs w:val="20"/>
              </w:rPr>
            </w:pPr>
          </w:p>
          <w:p w:rsidR="00B933D7" w:rsidRPr="00AB5600" w:rsidRDefault="00B933D7" w:rsidP="00492980">
            <w:pPr>
              <w:ind w:left="-108"/>
              <w:rPr>
                <w:b/>
                <w:bCs/>
                <w:szCs w:val="20"/>
              </w:rPr>
            </w:pPr>
          </w:p>
          <w:p w:rsidR="00B933D7" w:rsidRPr="00AB5600" w:rsidRDefault="00B933D7" w:rsidP="00492980">
            <w:pPr>
              <w:ind w:left="-108" w:hanging="360"/>
              <w:rPr>
                <w:szCs w:val="20"/>
              </w:rPr>
            </w:pPr>
          </w:p>
          <w:p w:rsidR="00B933D7" w:rsidRPr="00AB5600" w:rsidRDefault="00B933D7" w:rsidP="00492980">
            <w:pPr>
              <w:ind w:left="-108"/>
              <w:rPr>
                <w:szCs w:val="20"/>
              </w:rPr>
            </w:pPr>
            <w:r w:rsidRPr="00AB5600">
              <w:rPr>
                <w:szCs w:val="20"/>
              </w:rPr>
              <w:t>Organisation prévue pour l’accueil des élèves :</w:t>
            </w:r>
          </w:p>
          <w:p w:rsidR="00B933D7" w:rsidRPr="00AB5600" w:rsidRDefault="00B933D7" w:rsidP="00492980">
            <w:pPr>
              <w:ind w:left="-108" w:hanging="360"/>
              <w:rPr>
                <w:sz w:val="22"/>
                <w:szCs w:val="22"/>
              </w:rPr>
            </w:pPr>
          </w:p>
        </w:tc>
        <w:tc>
          <w:tcPr>
            <w:tcW w:w="4900" w:type="dxa"/>
            <w:shd w:val="clear" w:color="auto" w:fill="auto"/>
          </w:tcPr>
          <w:p w:rsidR="00B933D7" w:rsidRPr="00AB5600" w:rsidRDefault="00B933D7" w:rsidP="00492980">
            <w:pPr>
              <w:rPr>
                <w:szCs w:val="20"/>
              </w:rPr>
            </w:pPr>
            <w:r w:rsidRPr="00AB5600">
              <w:rPr>
                <w:b/>
                <w:bCs/>
                <w:szCs w:val="20"/>
              </w:rPr>
              <w:t>Avis de l’IEN</w:t>
            </w:r>
            <w:r w:rsidRPr="00AB5600">
              <w:rPr>
                <w:szCs w:val="20"/>
              </w:rPr>
              <w:t> (décision si compétence déléguée) :</w:t>
            </w:r>
          </w:p>
          <w:p w:rsidR="00B933D7" w:rsidRDefault="00B933D7" w:rsidP="00492980">
            <w:pPr>
              <w:rPr>
                <w:szCs w:val="20"/>
              </w:rPr>
            </w:pPr>
            <w:r w:rsidRPr="00AB5600">
              <w:rPr>
                <w:szCs w:val="20"/>
              </w:rPr>
              <w:t>□ Favorable</w:t>
            </w:r>
          </w:p>
          <w:p w:rsidR="00B933D7" w:rsidRPr="00AB5600" w:rsidRDefault="00B933D7" w:rsidP="00492980">
            <w:pPr>
              <w:rPr>
                <w:szCs w:val="20"/>
              </w:rPr>
            </w:pPr>
            <w:r w:rsidRPr="00AB5600">
              <w:rPr>
                <w:szCs w:val="20"/>
              </w:rPr>
              <w:t>□</w:t>
            </w:r>
            <w:r>
              <w:rPr>
                <w:szCs w:val="20"/>
              </w:rPr>
              <w:t xml:space="preserve"> Favorable sous réserve de fournir le justificatif d’absence</w:t>
            </w:r>
          </w:p>
          <w:p w:rsidR="00B933D7" w:rsidRPr="00AB5600" w:rsidRDefault="00B933D7" w:rsidP="00492980">
            <w:pPr>
              <w:rPr>
                <w:szCs w:val="20"/>
              </w:rPr>
            </w:pPr>
            <w:r w:rsidRPr="00AB5600">
              <w:rPr>
                <w:szCs w:val="20"/>
              </w:rPr>
              <w:t>□ Défavorable (avis/décision motivé/e)</w:t>
            </w:r>
          </w:p>
          <w:p w:rsidR="00B933D7" w:rsidRPr="00AB5600" w:rsidRDefault="00B933D7" w:rsidP="00492980">
            <w:pPr>
              <w:rPr>
                <w:szCs w:val="20"/>
              </w:rPr>
            </w:pPr>
            <w:r w:rsidRPr="00AB5600">
              <w:rPr>
                <w:szCs w:val="20"/>
              </w:rPr>
              <w:t>□ Régularisation</w:t>
            </w:r>
          </w:p>
          <w:p w:rsidR="00B933D7" w:rsidRPr="00AB5600" w:rsidRDefault="00B933D7" w:rsidP="00492980">
            <w:pPr>
              <w:rPr>
                <w:szCs w:val="20"/>
              </w:rPr>
            </w:pPr>
          </w:p>
          <w:p w:rsidR="00B933D7" w:rsidRPr="00AB5600" w:rsidRDefault="00B933D7" w:rsidP="00492980">
            <w:pPr>
              <w:rPr>
                <w:szCs w:val="20"/>
              </w:rPr>
            </w:pPr>
          </w:p>
          <w:p w:rsidR="00B933D7" w:rsidRPr="00AB5600" w:rsidRDefault="00B933D7" w:rsidP="00492980">
            <w:pPr>
              <w:rPr>
                <w:szCs w:val="20"/>
              </w:rPr>
            </w:pPr>
          </w:p>
          <w:p w:rsidR="00B933D7" w:rsidRPr="00AB5600" w:rsidRDefault="00B933D7" w:rsidP="00492980">
            <w:pPr>
              <w:jc w:val="center"/>
              <w:rPr>
                <w:szCs w:val="20"/>
              </w:rPr>
            </w:pPr>
            <w:r w:rsidRPr="00AB5600">
              <w:rPr>
                <w:szCs w:val="20"/>
              </w:rPr>
              <w:t>(cachet et signature)</w:t>
            </w:r>
          </w:p>
          <w:p w:rsidR="00B933D7" w:rsidRPr="00AB5600" w:rsidRDefault="00B933D7" w:rsidP="00492980">
            <w:pPr>
              <w:rPr>
                <w:szCs w:val="20"/>
              </w:rPr>
            </w:pPr>
          </w:p>
        </w:tc>
      </w:tr>
      <w:tr w:rsidR="00B933D7" w:rsidRPr="00AB5600" w:rsidTr="00492980">
        <w:trPr>
          <w:trHeight w:val="1287"/>
        </w:trPr>
        <w:tc>
          <w:tcPr>
            <w:tcW w:w="9540" w:type="dxa"/>
            <w:gridSpan w:val="2"/>
            <w:shd w:val="clear" w:color="auto" w:fill="auto"/>
          </w:tcPr>
          <w:p w:rsidR="00B933D7" w:rsidRPr="00AB5600" w:rsidRDefault="00B933D7" w:rsidP="00492980">
            <w:pPr>
              <w:jc w:val="center"/>
              <w:rPr>
                <w:b/>
                <w:bCs/>
                <w:szCs w:val="20"/>
              </w:rPr>
            </w:pPr>
            <w:r w:rsidRPr="009E5BAD">
              <w:rPr>
                <w:b/>
                <w:bCs/>
                <w:szCs w:val="20"/>
              </w:rPr>
              <w:t>Décision de l’IEN-A :</w:t>
            </w:r>
          </w:p>
          <w:p w:rsidR="00B933D7" w:rsidRPr="00AB5600" w:rsidRDefault="00B933D7" w:rsidP="00492980">
            <w:pPr>
              <w:rPr>
                <w:szCs w:val="20"/>
              </w:rPr>
            </w:pPr>
            <w:r w:rsidRPr="00AB5600">
              <w:rPr>
                <w:szCs w:val="20"/>
              </w:rPr>
              <w:t>□ Favorable avec traitement</w:t>
            </w:r>
          </w:p>
          <w:p w:rsidR="00B933D7" w:rsidRDefault="00B933D7" w:rsidP="00492980">
            <w:pPr>
              <w:rPr>
                <w:szCs w:val="20"/>
              </w:rPr>
            </w:pPr>
            <w:r w:rsidRPr="00AB5600">
              <w:rPr>
                <w:szCs w:val="20"/>
              </w:rPr>
              <w:t>□ Favorable sans traitement</w:t>
            </w:r>
          </w:p>
          <w:p w:rsidR="00B933D7" w:rsidRPr="00AB5600" w:rsidRDefault="00B933D7" w:rsidP="00492980">
            <w:pPr>
              <w:rPr>
                <w:szCs w:val="20"/>
              </w:rPr>
            </w:pPr>
            <w:r w:rsidRPr="00AB5600">
              <w:rPr>
                <w:szCs w:val="20"/>
              </w:rPr>
              <w:t>□ Défavorable</w:t>
            </w:r>
          </w:p>
          <w:p w:rsidR="00B933D7" w:rsidRPr="00AB5600" w:rsidRDefault="00B933D7" w:rsidP="00492980">
            <w:pPr>
              <w:ind w:firstLine="6021"/>
              <w:rPr>
                <w:b/>
                <w:bCs/>
                <w:szCs w:val="20"/>
              </w:rPr>
            </w:pPr>
            <w:r w:rsidRPr="00AB5600">
              <w:rPr>
                <w:szCs w:val="20"/>
              </w:rPr>
              <w:t>(signature)</w:t>
            </w:r>
          </w:p>
        </w:tc>
      </w:tr>
      <w:tr w:rsidR="00B933D7" w:rsidRPr="00AB5600" w:rsidTr="00492980">
        <w:tc>
          <w:tcPr>
            <w:tcW w:w="4640" w:type="dxa"/>
            <w:shd w:val="clear" w:color="auto" w:fill="auto"/>
          </w:tcPr>
          <w:p w:rsidR="00B933D7" w:rsidRPr="00AB5600" w:rsidRDefault="00B933D7" w:rsidP="00492980">
            <w:pPr>
              <w:ind w:left="-108" w:hanging="360"/>
              <w:rPr>
                <w:sz w:val="22"/>
                <w:szCs w:val="22"/>
              </w:rPr>
            </w:pPr>
          </w:p>
          <w:p w:rsidR="00B933D7" w:rsidRPr="00AB5600" w:rsidRDefault="00B933D7" w:rsidP="00492980">
            <w:pPr>
              <w:ind w:left="-108"/>
              <w:rPr>
                <w:szCs w:val="20"/>
              </w:rPr>
            </w:pPr>
            <w:r w:rsidRPr="00AB5600">
              <w:rPr>
                <w:szCs w:val="20"/>
              </w:rPr>
              <w:t>Transmis à l’IEN le :</w:t>
            </w:r>
          </w:p>
        </w:tc>
        <w:tc>
          <w:tcPr>
            <w:tcW w:w="4900" w:type="dxa"/>
            <w:shd w:val="clear" w:color="auto" w:fill="auto"/>
          </w:tcPr>
          <w:p w:rsidR="00B933D7" w:rsidRPr="00AB5600" w:rsidRDefault="00B933D7" w:rsidP="00492980">
            <w:pPr>
              <w:rPr>
                <w:szCs w:val="20"/>
              </w:rPr>
            </w:pPr>
            <w:r>
              <w:rPr>
                <w:szCs w:val="20"/>
              </w:rPr>
              <w:t>Transmis à l’IEN-A</w:t>
            </w:r>
            <w:r w:rsidRPr="00AB5600">
              <w:rPr>
                <w:szCs w:val="20"/>
              </w:rPr>
              <w:t xml:space="preserve"> (à la plate-forme si compétence déléguée) le :</w:t>
            </w:r>
          </w:p>
        </w:tc>
      </w:tr>
      <w:tr w:rsidR="00B933D7" w:rsidRPr="00AB5600" w:rsidTr="00492980">
        <w:trPr>
          <w:trHeight w:val="808"/>
        </w:trPr>
        <w:tc>
          <w:tcPr>
            <w:tcW w:w="9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33D7" w:rsidRPr="005C59C4" w:rsidRDefault="00B933D7" w:rsidP="00492980">
            <w:pPr>
              <w:ind w:left="100"/>
              <w:rPr>
                <w:sz w:val="16"/>
                <w:szCs w:val="16"/>
              </w:rPr>
            </w:pPr>
          </w:p>
          <w:p w:rsidR="00B933D7" w:rsidRPr="00AB5600" w:rsidRDefault="00B933D7" w:rsidP="00492980">
            <w:pPr>
              <w:ind w:left="100"/>
              <w:rPr>
                <w:szCs w:val="20"/>
              </w:rPr>
            </w:pPr>
            <w:r w:rsidRPr="00AB5600">
              <w:rPr>
                <w:sz w:val="22"/>
                <w:szCs w:val="22"/>
              </w:rPr>
              <w:tab/>
            </w:r>
            <w:r w:rsidRPr="00AB5600">
              <w:rPr>
                <w:sz w:val="22"/>
                <w:szCs w:val="22"/>
              </w:rPr>
              <w:tab/>
            </w:r>
            <w:r w:rsidRPr="00AB5600">
              <w:rPr>
                <w:szCs w:val="20"/>
                <w:u w:val="single"/>
              </w:rPr>
              <w:t>Direction des services départementaux de l’éducation nationale de l’Aisne</w:t>
            </w:r>
            <w:r w:rsidRPr="00AB5600">
              <w:rPr>
                <w:szCs w:val="20"/>
              </w:rPr>
              <w:t> :</w:t>
            </w:r>
          </w:p>
          <w:p w:rsidR="00B933D7" w:rsidRPr="00AB5600" w:rsidRDefault="00B933D7" w:rsidP="00492980">
            <w:pPr>
              <w:rPr>
                <w:szCs w:val="20"/>
              </w:rPr>
            </w:pPr>
          </w:p>
          <w:p w:rsidR="00B933D7" w:rsidRPr="00AB5600" w:rsidRDefault="00B933D7" w:rsidP="00492980">
            <w:pPr>
              <w:rPr>
                <w:szCs w:val="20"/>
              </w:rPr>
            </w:pPr>
            <w:r w:rsidRPr="00AB5600">
              <w:rPr>
                <w:szCs w:val="20"/>
              </w:rPr>
              <w:t>Demande reçue le :                                                           Justificatif transmis le :</w:t>
            </w:r>
          </w:p>
          <w:p w:rsidR="00B933D7" w:rsidRPr="00AB5600" w:rsidRDefault="00B933D7" w:rsidP="00492980">
            <w:pPr>
              <w:ind w:left="100"/>
              <w:rPr>
                <w:szCs w:val="20"/>
              </w:rPr>
            </w:pPr>
          </w:p>
        </w:tc>
      </w:tr>
    </w:tbl>
    <w:p w:rsidR="00B933D7" w:rsidRDefault="00B933D7" w:rsidP="00B933D7">
      <w:pPr>
        <w:ind w:left="-234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br/>
      </w:r>
      <w:r w:rsidRPr="00885F3C">
        <w:rPr>
          <w:b/>
          <w:i/>
          <w:sz w:val="16"/>
          <w:szCs w:val="16"/>
        </w:rPr>
        <w:t>Direction des services départementaux de l'éducation nationale</w:t>
      </w:r>
      <w:r>
        <w:rPr>
          <w:b/>
          <w:i/>
          <w:sz w:val="16"/>
          <w:szCs w:val="16"/>
        </w:rPr>
        <w:t xml:space="preserve"> </w:t>
      </w:r>
      <w:r w:rsidRPr="00885F3C">
        <w:rPr>
          <w:b/>
          <w:i/>
          <w:sz w:val="16"/>
          <w:szCs w:val="16"/>
        </w:rPr>
        <w:t>de l’Aisne</w:t>
      </w:r>
      <w:r w:rsidRPr="00A00DAA">
        <w:rPr>
          <w:b/>
          <w:i/>
          <w:sz w:val="16"/>
          <w:szCs w:val="16"/>
        </w:rPr>
        <w:t xml:space="preserve"> - </w:t>
      </w:r>
      <w:r w:rsidRPr="00D1475F">
        <w:rPr>
          <w:b/>
          <w:i/>
          <w:sz w:val="16"/>
          <w:szCs w:val="16"/>
        </w:rPr>
        <w:t xml:space="preserve">Année </w:t>
      </w:r>
      <w:r>
        <w:rPr>
          <w:b/>
          <w:i/>
          <w:sz w:val="16"/>
          <w:szCs w:val="16"/>
        </w:rPr>
        <w:t>scolaire 201</w:t>
      </w:r>
      <w:r w:rsidR="00314C09">
        <w:rPr>
          <w:b/>
          <w:i/>
          <w:sz w:val="16"/>
          <w:szCs w:val="16"/>
        </w:rPr>
        <w:t>8</w:t>
      </w:r>
      <w:r>
        <w:rPr>
          <w:b/>
          <w:i/>
          <w:sz w:val="16"/>
          <w:szCs w:val="16"/>
        </w:rPr>
        <w:t>– 201</w:t>
      </w:r>
      <w:r w:rsidR="00314C09">
        <w:rPr>
          <w:b/>
          <w:i/>
          <w:sz w:val="16"/>
          <w:szCs w:val="16"/>
        </w:rPr>
        <w:t>9</w:t>
      </w:r>
    </w:p>
    <w:p w:rsidR="000148C0" w:rsidRDefault="00B933D7" w:rsidP="00B933D7">
      <w:pPr>
        <w:ind w:left="-2340"/>
        <w:jc w:val="center"/>
      </w:pPr>
      <w:r>
        <w:rPr>
          <w:b/>
          <w:i/>
          <w:sz w:val="16"/>
          <w:szCs w:val="16"/>
        </w:rPr>
        <w:t xml:space="preserve">Dernière mise à jour : </w:t>
      </w:r>
      <w:r w:rsidR="00314C09">
        <w:rPr>
          <w:i/>
          <w:sz w:val="16"/>
          <w:szCs w:val="16"/>
        </w:rPr>
        <w:t>juin 2018</w:t>
      </w:r>
    </w:p>
    <w:sectPr w:rsidR="000148C0" w:rsidSect="00912712">
      <w:headerReference w:type="even" r:id="rId7"/>
      <w:headerReference w:type="default" r:id="rId8"/>
      <w:headerReference w:type="first" r:id="rId9"/>
      <w:pgSz w:w="11906" w:h="16838" w:code="9"/>
      <w:pgMar w:top="2517" w:right="567" w:bottom="624" w:left="3782" w:header="720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47A" w:rsidRDefault="00D6047A">
      <w:r>
        <w:separator/>
      </w:r>
    </w:p>
  </w:endnote>
  <w:endnote w:type="continuationSeparator" w:id="0">
    <w:p w:rsidR="00D6047A" w:rsidRDefault="00D6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47A" w:rsidRDefault="00D6047A">
      <w:r>
        <w:separator/>
      </w:r>
    </w:p>
  </w:footnote>
  <w:footnote w:type="continuationSeparator" w:id="0">
    <w:p w:rsidR="00D6047A" w:rsidRDefault="00D6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32" w:rsidRDefault="00B81E7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2F" w:rsidRDefault="00B933D7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-2229485</wp:posOffset>
          </wp:positionH>
          <wp:positionV relativeFrom="paragraph">
            <wp:posOffset>123190</wp:posOffset>
          </wp:positionV>
          <wp:extent cx="972185" cy="923290"/>
          <wp:effectExtent l="0" t="0" r="0" b="0"/>
          <wp:wrapNone/>
          <wp:docPr id="7" name="Image 7" descr="Acadé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adé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1657985</wp:posOffset>
              </wp:positionV>
              <wp:extent cx="360045" cy="201295"/>
              <wp:effectExtent l="0" t="635" r="1905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82F" w:rsidRDefault="00B933D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DC6C80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9C004C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27pt;margin-top:130.55pt;width:28.35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amtAIAAK0FAAAOAAAAZHJzL2Uyb0RvYy54bWysVNtunDAQfa/Uf7D8TriEJQsKGyXLUlVK&#10;L1Lal755sVmsgk1t70Ja9d87NntLokpVVB6swR6fmTNzPNc3Y9eiHVOaS5Hj8CLAiIlKUi42Of76&#10;pfTmGGlDBCWtFCzHj0zjm8XbN9dDn7FINrKlTCEAETob+hw3xvSZ7+uqYR3RF7JnAg5rqTpi4Fdt&#10;fKrIAOhd60dBkPiDVLRXsmJaw24xHeKFw69rVplPda2ZQW2OITfjVuXWtV39xTXJNor0Da/2aZBX&#10;ZNERLiDoEaoghqCt4i+gOl4pqWVtLirZ+bKuecUcB2ATBs/YPDSkZ44LFEf3xzLp/wdbfdx9VojT&#10;HCcYCdJBi75BoxBlyLDRMJTYEg29zsDzoQdfM97JEVrt6Or+XlbfNRJy2RCxYbdKyaFhhEKKob3p&#10;n12dcLQFWQ8fJIVYZGukAxpr1dn6QUUQoEOrHo/tgTxQBZuXSRDEM4wqOIJqRenMRSDZ4XKvtHnH&#10;ZIeskWMF3XfgZHevjU2GZAcXG0vIkretU0ArnmyA47QDoeGqPbNJuIb+SoN0NV/NYy+OkpUXB0Xh&#10;3ZbL2EvK8GpWXBbLZRH+tnHDOGs4pUzYMAdxhfG/NW8v80kWR3lp2XJq4WxKWm3Wy1ahHQFxl+7b&#10;F+TMzX+ahisCcHlGKYzi4C5KvTKZX3lxGc+89CqYe0GY3qVJEKdxUT6ldM9BJNOzhQCvpYSGHKez&#10;aDZp6a/cAve95EayjhsYHy3vcjw/OpHMKnAlqGutIbyd7LNS2PRPpYB2Hxrt9GolOonVjOsRUKyI&#10;15I+gnKVBGWBPGHmgdFI9ROjAeZHjvWPLVEMo/a9APXbYXMw1MFYHwwiKriaY4PRZC7NNJS2veKb&#10;BpCn9yXkLbyQmjv1nrLYvyuYCY7Efn7ZoXP+77xOU3bxBwAA//8DAFBLAwQUAAYACAAAACEA8sds&#10;9+AAAAAKAQAADwAAAGRycy9kb3ducmV2LnhtbEyPwU7DMBBE70j8g7VI3KidCEIb4lQVghNSRRoO&#10;HJ14m1iN1yF22/D3dU9wnJ3R7JtiPduBnXDyxpGEZCGAIbVOG+okfNXvD0tgPijSanCEEn7Rw7q8&#10;vSlUrt2ZKjztQsdiCflcSehDGHPOfdujVX7hRqTo7d1kVYhy6rie1DmW24GnQmTcKkPxQ69GfO2x&#10;PeyOVsLmm6o387NtPqt9Zep6JegjO0h5fzdvXoAFnMNfGK74ER3KyNS4I2nPBglPj3FKkJBmSQLs&#10;GkjEM7AmXlbpEnhZ8P8TygsAAAD//wMAUEsBAi0AFAAGAAgAAAAhALaDOJL+AAAA4QEAABMAAAAA&#10;AAAAAAAAAAAAAAAAAFtDb250ZW50X1R5cGVzXS54bWxQSwECLQAUAAYACAAAACEAOP0h/9YAAACU&#10;AQAACwAAAAAAAAAAAAAAAAAvAQAAX3JlbHMvLnJlbHNQSwECLQAUAAYACAAAACEAVVvmprQCAACt&#10;BQAADgAAAAAAAAAAAAAAAAAuAgAAZHJzL2Uyb0RvYy54bWxQSwECLQAUAAYACAAAACEA8sds9+AA&#10;AAAKAQAADwAAAAAAAAAAAAAAAAAOBQAAZHJzL2Rvd25yZXYueG1sUEsFBgAAAAAEAAQA8wAAABsG&#10;AAAAAA==&#10;" filled="f" stroked="f">
              <v:textbox inset="0,0,0,0">
                <w:txbxContent>
                  <w:p w:rsidR="008F182F" w:rsidRDefault="00B933D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DC6C80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b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9C004C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2F" w:rsidRDefault="00B933D7" w:rsidP="00D44731">
    <w:pPr>
      <w:pStyle w:val="En-tte"/>
      <w:tabs>
        <w:tab w:val="clear" w:pos="453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-2736215</wp:posOffset>
              </wp:positionH>
              <wp:positionV relativeFrom="paragraph">
                <wp:posOffset>-486410</wp:posOffset>
              </wp:positionV>
              <wp:extent cx="4374515" cy="2680970"/>
              <wp:effectExtent l="0" t="0" r="0" b="0"/>
              <wp:wrapNone/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4515" cy="2680970"/>
                        <a:chOff x="-47" y="-46"/>
                        <a:chExt cx="6889" cy="4222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2264"/>
                          <a:ext cx="2488" cy="1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2" y="493"/>
                          <a:ext cx="1740" cy="1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-47" y="-46"/>
                          <a:ext cx="196" cy="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B9569B" id="Groupe 2" o:spid="_x0000_s1026" style="position:absolute;margin-left:-215.45pt;margin-top:-38.3pt;width:344.45pt;height:211.1pt;z-index:251661312" coordorigin="-47,-46" coordsize="6889,42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4Z/6MBAAA5BAAAA4AAABkcnMvZTJvRG9jLnhtbOxY227jNhB9L9B/&#10;IPSuWFIoWRLiLBJfggW2bdBtP4CWaItYSVRJOkpa9N87Q0q+JNlNkO1LixiwTHLI4dx1xhcf7pua&#10;3HGlhWxnXngWeIS3hSxFu515v/+28lOPaMPaktWy5TPvgWvvw+WPP1z0Xc4jWcm65IoAk1bnfTfz&#10;KmO6fDLRRcUbps9kx1sgbqRqmIGp2k5KxXrg3tSTKAiSSS9V2SlZcK1hdeGI3qXlv9nwwvyy2Whu&#10;SD3zQDZjn8o+1/icXF6wfKtYV4liEIO9QYqGiRYu3bNaMMPIToknrBpRKKnlxpwVspnIzUYU3OoA&#10;2oTBI21ulNx1Vpdt3m+7vZnAtI/s9Ga2xc93t4qIcuZFHmlZAy6yt3ISoW36bpvDlhvVfe5ulVMQ&#10;hp9k8UUDefKYjvOt20zW/U+yBH5sZ6S1zf1GNcgCtCb31gUPexfwe0MKWKTnUxqHsUcKoEVJGmTT&#10;wUlFBZ7Ecz6degSoPk2c+4pqOZxO0jRzR2kUWQUmLHfXWlEH0S4vOlHk8B0sCqMnFn058uCU2Snu&#10;DUyaV/FomPqy63xwfseMWItamAcbyGAhFKq9uxUFWhonB+ecj84BKl5KKKo+7nEnGGpkPUNaOa9Y&#10;u+VXuoMMgLyE4+OSUrKvOCs1LqMPT7nY6YkU61p0K1HX6DocD/pCEj0KwmdM5gJ8IYtdw1vjMlbx&#10;GlSXra5Epz2ict6sOQSg+liGNk4gFj5pg9dhVNgs+itKr4Igi679eRzMfRpMl/5VRqf+NFhOaUDT&#10;cB7O/8bTIc13moMZWL3oxCArrD6R9tmUGYqLS0ab1OSO2dKBlrICjb9WRFhCk6CsWhW/grFhH4yN&#10;4qaocLgByw3rsHlPsGY+WBZ9oCHDXkyaJIYAx9SIEhsCzkaYORFNodZi2oRZeBr7EBlKmxsuG4ID&#10;MDUIak3N7kANp9q4BYVuJTrcqlK3Jwugg1t5zklZkC3TZUp9GiVLcNJi4V+t5tRPVuE0Xpwv5vNF&#10;ODqpEmXJW7zm+31kTS5rUY5hqtV2Pa+V893KfmyogwMO2yYYKwcxRr8is0PcgSlpcB1l/ipJpz5d&#10;0diHipT6QZhdZ0lAM7pYnar0SbT8+1Ui/czL4ii2XjoSGuPsSLfAfp7qxvJGGHix1qKZeel+E8sx&#10;85dtaV1rmKjd+MgUKP7BFC7kXaiPMQpUHML3v1dH6eM6Gv8v62j0XkdfAB9xGADggWJJs3MMgUMd&#10;DeF9MtTR4NzSIAlG6DIWyfc6+l5H/8062nfQ/ugRWsHsdXAFm5/nGofPFes41ABkewCRgKodwkc8&#10;AvCw5sQi6GHXiPC1g/ffQIwnB3DyKujyBLfjWxaRS5glA94Ps+FV9sZ8+/qL8msgYIQze8TzbYDz&#10;jgYGbA7tlHO7C7K1LB8AvSoJ4BKqJ/whAINKqj890kNzPfP0HzuGvVL9sYXYzkKKRdbYCY2nEUzU&#10;MWV9TGFtAaxmnvGIG86N6+B3nRLbCm5yfUMrr6DV3AgLaFE+JxXgFZxAetmRbaUtwhnafuzVj+d2&#10;1+HPict/AAAA//8DAFBLAwQUAAYACAAAACEAf0Iy4sMAAAClAQAAGQAAAGRycy9fcmVscy9lMm9E&#10;b2MueG1sLnJlbHO8kMsKwjAQRfeC/xBmb9N2ISKm3YjgVuoHDMm0DTYPkij69wZEsCC4czkz3HMP&#10;s2vvZmI3ClE7K6AqSmBkpVPaDgLO3WG1ARYTWoWTsyTgQRHaZrnYnWjClENx1D6yTLFRwJiS33Ie&#10;5UgGY+E82XzpXTCY8hgG7lFecCBel+Wah08GNDMmOyoB4ahqYN3D5+bfbNf3WtLeyashm75UcG1y&#10;dwZiGCgJMKQ0vpZ1QaYH/t2h+o9D9Xbgs+c2TwAAAP//AwBQSwMEFAAGAAgAAAAhABmobQHjAAAA&#10;DAEAAA8AAABkcnMvZG93bnJldi54bWxMj8Fqg0AQhu+FvsMyhd6S1Rhtal1DCG1PIdCkUHrb6EQl&#10;7qy4GzVv3+mpvc0wH/98f7aeTCsG7F1jSUE4D0AgFbZsqFLweXybrUA4r6nUrSVUcEMH6/z+LtNp&#10;aUf6wOHgK8Eh5FKtoPa+S6V0RY1Gu7ntkPh2tr3Rnte+kmWvRw43rVwEQSKNbog/1LrDbY3F5XA1&#10;Ct5HPW6i8HXYXc7b2/cx3n/tQlTq8WHavIDwOPk/GH71WR1ydjrZK5VOtApmyyh4ZpanpyQBwcgi&#10;XnG9k4JoGScg80z+L5H/AAAA//8DAFBLAwQUAAYACAAAACEAXGvlyQcyAACgnQAAFAAAAGRycy9t&#10;ZWRpYS9pbWFnZTEuZW1mrNwJfFTVvcDxmXsDZLNF1GRmAoGEhMwSsAoKgbAKmM0NUFs3sAXcEGQX&#10;terT1rW2ti64VqsgorbaulQE0fqq76nU4hZI2DVAFp4LCskEgff733PO3DskaT+fOn4+38//f+7c&#10;e+7Z7p3JzBW/z+dbgBiW4lOE/D7fmG4+35xeUvD5riz0+fpNOG2iz+f3Pf4o22yfL41wFH4M5z/Z&#10;wPYxHPsV6VjfdN8c3099M3z9fJN9S3zzOcsM35VEn+9oZCMdcgrJOcyXiZ4w/8n2nqZAzNDlb2nb&#10;A5wvS5e/4+DbcAxlOcZCCQKQer3/FVMw55tKPgSyfynkPxM5Raf/mePlmBGQPuShJwZzsj28IGOy&#10;jvxi4teYhXYdY/56y9VIbjSRNztK/S2WGIhBSfZQVgYQXS3kSgnRCJNHHM1E0YRG1HvUkYuNCWH/&#10;BkuUYICjlqiUEo0h/t2WUc52Yxy5awO5MpZojCEf7dhIFHWoR6NHE3mz1mKNoS9jMS7JHspKGdHV&#10;Qt7RcLaNcDTTXtGERtQnDKYeYyTzJnNcruMooqyrx27xOy5ecuiw8K69I9dFDWuhRa+LAPkVHC/r&#10;Yg5kXYxGDec0TiF3tZAr44nGBHIxkT4oTcRG1HvUkW9MMoExF+O1U4iuWnKlhujaQK5UE72qKFdx&#10;jkpHHbEejR5N5M0JVbTZqCYXqRjj0xjXWj3GV5PPZkxljBdDxvhcTKJPxlT/LstVT27UkW/UNlgX&#10;0b8LcUGSWsrKdKJrA7nyM6LxU/KLHRuJog712JMwjdyY5N9EO41GcqOJvNma7GixpjB24uwkeygr&#10;pxNdLeTKGUSvMymfSZ1nOZqIjahLOJP8TNp9RsIG6lJOI4pUzOFs5s17nSxizmQOr4W5TmbTJ2MG&#10;uauFXJlJNC4hF5fSN6WJ2Ih6jzryjUkuoU9ipjaD6KolV2YTXRvIlSuJxixycQXnUOqI9Wj0aCJv&#10;TphFm40ryUUqxvh6xthcJ1+RX6PH+EY9xguJ1/u3WMbPyV2byTdZ19H261gT19Kfa7CEvl2NxViE&#10;hWxb4Kiz5rOvsoltmx0LqXORfyvHbaOO7dS1g3o/c1zv/5xzN1g3+Hdqu4iNbGvi9Wb23cM593A+&#10;ZTFRLNIWMk4LMF+bR0y2h/Iea26SnZSVeUTXLvJG6hJN1NtM35o5VwvnbKENLfShhfa00A9pWxMa&#10;td3EXdpOXt/Jfg2OJfRxMf1dSL8XYD5jMI+xEHMZl7mMz1zGSqknyjjKmMrY1nJsLeeu5dy11LvB&#10;cR3R6+eUlVpibUrWzj2etfMjclkzX+NWyPU5AfeyPox7yJPVW79jPfyO/ojf0idxN36DXyVppGw0&#10;kTdbdzlarF8z3uI3SfZQVm4hulrIlVuJxm3k4nbqVJqIjdiYcCu5cQv5L/EL7Wbar9RbN9Gnm+hr&#10;slrKSiqu24cZ7436/a2B/BbGWsb+15Cxn4eHWUfG4+TGH8ifcGyznmSNPckae5I1tixJA2XlSaLr&#10;c3LxGXUYO6w/sG7F43g4SSNlo4m8OckjlJUW61HG/3GPJ8if5HWxTFvONSWeos4VXE9ey5ln4z5y&#10;Vwu5cj/Rayll8YCjmWg0kTei3qOOfKNjKdeTuB/3JamlrCwnGk+xHozl5K568jr6JzY6niSKJ/AH&#10;mPWSx5z2dObV51uv534M5dvxJe7EXsjfRb/3r7eMx/2fMq7KY0TD1Pt9PsuuZe2Zv3Hkc9ZdnFvW&#10;4X2QdSifs15lLow/s2aMF8iN58k718h2o4m8WWvh2BbqarH+kmQPZWUl0dVC3tEzbHvW0Uxstp5j&#10;bT3H+Z5j3l11vLZR22A9w3yv7KCWbcoLRONF8pfY92W8gr9Sz6vM9SrqX8U6WMV9fRXX3SquwVe5&#10;Fv/KdfkK189LeJW/p4xVtOs12rcaa2jv61gLM4dmbTzPHOzQa+Mqxv43kDVxD/bjODxP3Z35M9tf&#10;5Pwv0Y6X8QrteoX2vUI7X6a9L9Hul2j/X/BnvKA9TzTt+D5r6e+03XtPu5e2ylp6GOae9nfaZ7xL&#10;brxH/r5jm7WOtq9jPNfR/n8kaaCsrCO6PicXn1GHscN6j/EQ7+LvSRopG03kzUnepqy0WO8wR+96&#10;vE++jtfFP7QPmFvxT+pczz3N6wPWsLGW3KXmX9bAG0d4k7L4m6OZaDSRN6Leo458o+NN1qd4A2uT&#10;1FJWPiAa/2RdGB+Qu+rJ6+if2OhYRxTv4z2kYr3cz7rIttX3K+vJT8B3GI5urKWBxPt9WbaxlNx4&#10;gFw86MvUMojpaLdccfI2xwO+Vkssxf1deIztxhPky/AUxz+NldT7jO+A9azvIA7Dbz/rS0MPe6Uv&#10;w15BW5bRm8dhxsZc04/Qj0zdz+nkg3EQZUijn72Ij3L8Y9oTTl2Z9nL6s8LX3X6a8zzN+Z72HbJW&#10;+L6zltOWZb649QTtegy/x6N4BObc3+c6fpH2tOl7kHw2kXbKvIyFzMs8IvvYxqvkxiry17TVjNNq&#10;2ryaMVuTJM1eQ5/E6iQ2ZWE5XiMqfnsV/X8VLyZJp2xkkGc6XiK6suyXGU+xyuM18tWOTNqhvM48&#10;rnWk228w7m96rGVejT+Su7LIlT8RjefJxQsJmeRGBnk62i1XnLxNa7WeZ+39CX/swlq2uw6QK68T&#10;Xe3kccca4hrqX629RlyFVKyXTayH7ra6jitYH+Moy3qpgqyXauIm9jDqGD/jXXJXFrnyHtF4n1ys&#10;Y/yUDGI62i1XnLzN8T5jI97Du134mO2d+ZDtYr2jzfondSpxojiAdNuVQZ6ZsJ7c+JD8I3zi8Sn5&#10;Bm0jsY71Juqps557iYxRKuZkC2N+SF/D68krIXNSA/kSfSBhC9eksZV8G/cW5QBRtB8hTtm1ldzV&#10;Tt5OfSJubU5oIxetCVt8+9lnP/vvpz5lO69vZ78djjixnbK0R9p1kH0PccyhlKzXZvruvb/J+pSx&#10;mQxzf2Mf2+CzuW18Rf61tpf7217atJf2fZMkzf6G+5rYm8SmLCzH10TFb3/Ffe1LNCdJp2xkkGc6&#10;WoiuLHsP14b4yuNr8r2OTNqhfMs62+dIt/ezzlo99nEdGg3krixyZSfR2EVu7CbfzTlcGeTpaLdc&#10;cfI2rdXaxXzvREMX9rHddYBc+ZboaiePO74hfkP9e7WviV/BXEvmvZi5832lr4sx5KejHWfiIDKw&#10;x7fP6swXHGmYesvZX35P+E9+R2jjOO/nn0mUZR2eB1mHco22MbZGnNxoJxcHGHclg5iOdssVJ2+z&#10;2h2tVpwxFW1d8PlbLSONvDvS/W1WBrL87Va2/4B1lP8gDsNvH+VPs7P9Pewsf4ad4c+yu/mzbT/M&#10;2JgxP0Q/vJ9/plCWsf4JzOefw/TFRx1+pKG7P9Pu4U+n3u52JufJ5HyZ/kO05TurB23p7o9babTL&#10;Dx8O08dDnvn+PvOSz9gzEs7vfi+Ry3zIvPwUMi8zifmMjVFM3pkitnv1p9yfthbSdqWdaNuubuQ9&#10;kG4XMKb9GIO+jEU+Y9obIQSQg+PYfiyvH8N+vdi/F8f18neDjXbLFSdvs452tFo9acMP/4UAr3Um&#10;l+1GDvlxjjaiiKMdabTLqxvl7uiBdNqdgUw7VwvQhyBC6I0+yHf6LH0XMg490A022i1XnLzN6udo&#10;tfrSHmHW3veZ/zLmeL+e/3JymXeZ/8v0/FcQy7gOOjOMa2Qo7TyZMTmJtg2hTSfiRzie8iAM5LVS&#10;9omxlmPUE+V6ivotO0ofY/Q1Rp9L6ftAxmAQ43E843ICTsQQnIST2T6U14exXxn7D/coc7Znso/s&#10;m20PxgkYhBjbIhwTZl5KmKsSzlvC+UtoR5j2RGhX1GmftFXavZ/27+f30/30Zz/9aqV/oi1hGOVk&#10;+1MyD1WMfTf9uVJ+Z71Uz8NcPQ+jieMYL2MM/XJlkGd6ZJErY4njHNlEZQTRlUWulBNHaqOobxRj&#10;O5rzTGQsjFPJjdN5zTiDfc/gmDM5XpyFSY5solJJdGWRK1XEaq2GWEM9SgbbRXqH+2wlY5Smx2sI&#10;Y3MF5N57JSxe606cyPo0xjH/Riqum4s5h7lvyu8JczifXDeLIPfNCcSLWWOdO8D2dmuaI06M85tt&#10;m+Mi4oU4L0m6fR5joGQQM5Fln69dQLwwSTZlZQrRlUWunE00ziEX51KvkkFMR5tlTCE3JpOLSdpZ&#10;tF9p57fWA/juCK2UlVSM/SzGl3dQ5z1LrhUZcxn7a/TYy7Uyi34bPyN3ZZEr04nGDHIxkzFQMojp&#10;aLdccXLRljCDfAZ9m679jNiZWWzvzBVs97qc8uXUeZkjTmxHuu3KIM9MuJw2G1eQi1SM8RLG1bwv&#10;XMd4LoGM8U2Q9R0gXsu94HraeyNjchPzfjOfWW7ms8vNXGs3cY++kWv3etpzLeN/NRZhPuW5bJ/D&#10;67PZbzb7z+a4ORw/j3oWUN8i6l0C0w/z2epqzmuuOWnTtZA23Qj5bCVtWszxCxm7BdQ1z6nzENFv&#10;z+PeOY9zLuDcCxm/xbTjalyD6yj/nO038PoN7HcD+99Am27g+J9Tz3XUdw31Xg3TpnLOlY7/5LPw&#10;Lzz9kD79F/VIP+6AjK38DnEH5zKW0i5XO7/lGHF+02nTWvktp5XfL7v2MK915iG2Gw+SiweoV4kT&#10;25FtG0vJjdsZI1e6fTtrVckgZtp3ML7iTvyqg2y2Kb8kurLIlVuIxq3k4jbqVTKI6Yjze6hyK/FW&#10;2i5ucbTy26fyC6JIxRw+ecQc3qnn8F7PHK7kXMYrzKGrnd8pjDh5G79ZiFZ+s2jld42uvcZrnVnF&#10;duNVcvFX6lTixHZk251ZyRy60u2VjKmSQcxEluMZ4rN4Lkk2ZWUZ0cV3xOwnlns8RS5WUK/C98mc&#10;bwXz5vUUbRfLHXw/TX+MJ8lTMYfvMofez1z36Dl8RM+hvI/8jfuB8SbtNN7gfvEGfXBl8ZrrLfK3&#10;GA9jNbmL72N5XazRXie+Tn1rqXct53mH+19nPuA1F9/Hccw/OXY9PkzIJlfeJbr4vpF9xHva+0Ql&#10;kygytI6fuWS8vJ+57mN85DPXAzCfud5mLRlvcX83UjFfOzzXnHzmeojzyn3zDzCfuXbw2cPYTu46&#10;QM73bA6+12O9bWNtbcUWrZ7o4jtKxlrhO0vGpp6xEpuwGVuSZFNWPiG6ssg7+pRttY5MIt+TMu4b&#10;ON8G2mB8Qm58TP6R9iHxQ9q/3tFOPIDv+H3Lq5Wykoqx38N4ez9zPa7Hfrkee7lW9tBv43NyVxZ5&#10;Rw1s2+nItHcxBrsYg12MwS7myBUnj1s76bNXA30Tn/8Le3itMy1sN5rJmxxtRBFHO9JtVwZ5pkeW&#10;3Uy7jRbyVIxxG2Ps/cy1TI/xc3qM5fPNAe4LB2nvYdrptw5YlnUIftuy0my/1cM+zBgepD0HGP82&#10;7MM3lL9m+5e8B33BNfkFn2++4PPNl6ybr6nnG+rbR71tnXzmkjZ5P3PJfMs19yzMZ679zvFt1BO3&#10;9jp1HqJeP+fsZu/lnN9w7n2M337a0YZ2fEf5INsP8fph9jvM/odp0yGOP0g93zEX7dTbhlSMrc13&#10;HKYf8plL2i/9eAnmM1eG1WoZOYylq93KsYw4eZvjOPYXx+KYLoTY/u8E2SfgaCO2WblWHO3ItjuT&#10;wby7+N7QMvhu0spElp2pZRGzk2RTVtKILr6LZD/RzaM7eQ8H31FSdw8rA+mIW17dabfRjb6INM0m&#10;pmIOo8yh9/36RT2Ha/Qcyj2owOL7M60f7XRl2H1pv9GPPhkF5IWObKKSR3RlkSu9iX0SMu18xqMv&#10;5xlg7beMEnJjEK8Zx7Pv8bThRxwvTsCJjmyiEiG6+P6K10UUsSSZlEWG1vH9OsJ4ed+vX2Z85P36&#10;VZj36wGsJaOQe4iRivkaz/m9v5Wu5rxyzb0FueaqiROs7rZxCn03BpO7ssg7GsK2kxx8/8dYnMxY&#10;nMx4n8y144qTt1knOVqtIazFwf9COa91ZgTbh2tl1OWKk4sD4PvJhAzyzCTDKYsRKMcoj9HkYzAW&#10;4xwZjIVIt8dzLxrPOKViTmqYE+/vgX/Tc/KunpN5RPaxjbPIjUnkk7Up1mFrCu89U6yD1tlJ0uyz&#10;WUdiShKbsrAck4mK357E+9dZqEmSTtnIIM+0T+sgyz6d+ReTPCaTT3Fk0g7lHMbyXEe6/WPG8ice&#10;57LWjInkrixy5VSiUUEuKhMyyY0M8nS0W644eZvWalWwjk7FxC6cy3bXAXLlHKKrnTzuOJt4NvVP&#10;0SYTJyEV6+V81svR+ru29ayN/4XcO94ndicOJJ5v9bSNC8gvxEXWD/EDHIXsf+tC9vG6gLI4P4Hv&#10;Oxnv8xlncQFzaVxIfpE2ldfENPadxrHTOP9U2jHVaY+07WiOPzol19JN9L3UMzYxyj0Yk8HEH+qx&#10;uckXs42byb1+QfkXvqj9S0eEGEbII0geYB+Ry7HKTcTO3MF249fkd+N3HHsP7qPe+315PFPWB31R&#10;gCK2ldj3+iLsF7N/Q2/uhFk3efSjJ25DVPdzOrnMufTzRKL0sxfxdo6/A3fi17ibI35Lf+5x6i/i&#10;HAXIp9yb7SFeD7JfgP0DHBewb8dtMOcup850/Cffrz3GcQHd3gbdTmnvcLZLe+cRH/P14xk0ZRnR&#10;WE7+lLaCcVpBm1cwZk8nKaasrCC6isj7a4XUoyyn72IZHksSpmxEyKNJHmccjT+QL/N4inyF9jTH&#10;iZWOiP0MdT7LuHutZF6NB8ldMXLlIaLXw5TFIwlRchFBGCGPIHnA8TDrTjyEB7uwku3GM6xLYyW5&#10;K0QepG9GgD4rTxGXIxXr5R3WwwC9XipYH7L2ZL2cotdLNfF/2MN4m/EzXiZ3xcg7eoVtf3VEea5P&#10;RBBGyCNIHmA/kWu/gpf/hbW81pnX2b7GEeCZP68g5RDyEPaIkEeTrKG8hva+jrV40+Nv5G/x+n/j&#10;79rb9Odt6nyHNfcO45SKOZH3mXw9J+vJx0HmZAIxiyj3oP9lD+M9rs/3uLe878gjitARgpSD7OcV&#10;oqy8S1SC1GsEyEVuwru+HPbL4TjlfeI6Xl/Hfv9wBIl5lKU9fRzv6bamYmxq6bv3/iZjImNTQzT3&#10;t1ruYcYmcmMz+RZtK/e3rbRrK23clqSYsrKV6Coi768VUo+ymXua2ITaJGHKRoQ8mmQDa8nYSL7J&#10;Ywv5Vm0bx4ntjoi9gzo/Y615bec6NNaTu2LkyodEr48oi48TouQigjBCHkHygOMj5lp8iPVd2M52&#10;YwdrwdhO7gqRB+mbEaDPyhbiZqRivXzOusjV15J89yH3M1kvU/R6kd+bGtnD2MfYukLkRpA8oOXa&#10;33LMN9jbhXa2dybOdqONvJU6XUHyEEoT9pMbjYyfK0xuRMmjdhNzKZq1FqKrlFxpILpi5MpOotcu&#10;ymI3de9mXezmfLuZL2MX+S7av9OjgT6Jz7VUzGEG85Wj5/Ar8sl6DuW5MrnmFxIz/Pk8Q6akE129&#10;yfN4xiyEIM+bBXl+LcCzZwHb9ufaFvzwURaH6dNh5uAwY630JvbmtT7sm89x/aijgLoKqLeQc/Z3&#10;ZPqLeG6tGANQgjCi7BNj31KOKeXYUs5ZSj0uP7kPhxnnQx4HyZVSovId0VVMrhwkukqoJ4wIdQo+&#10;vdIOP+2wYKMbujuitC1CG0UYJZTFAEd3+iO60bc0WPTVT58Pc587zH30EA5yHz3IffQ77qFKb2KI&#10;bUFel/GU8c3h2BzqyKGuHOrMpX5XOnlHOSm5/o9hfXjfL2TNyPU/Ta8d+Tx8DHNq5JIbQXIRcvS1&#10;85j/PNZBsmLKnSniuP5aIbGQukQBz/YVcI4CzukVpmxEyKNHiPEcoHIcMeARJA8hzxHlGTulD/Oa&#10;T535zGlfjz6sN+MocleMvKMfsE380KMn51AixDBCHkHyAPuLXI7Npd6u9eE1Vx55Z0L0K5iQR90i&#10;pAWJqbjXRFkbMdt9vmaqXi/T9XqR71mjjJnRj9wVI1cKiEYhef+EqF3EvBQxZkWMmSvIPiKQpJCx&#10;EQXo14Uo2zsTYbsRJi+hbleQPISwR4Q8qsWISpgoIkjFGI9ijM39/CXyn+kxnqXHeCZxNNeZMYrc&#10;lcdzeiG7nLEaQX/K6NdQDMGJlE9g7fzI35tnKfNRgP4oZlsJr4XZJ8JzklGel4zx3GSMY2M8Wxmj&#10;nhjPViojiOXsU849z9WfvJBzGgXkBRyjlBHLuE8YY8ldBeQdjWHbaEchUfRHEWIJo5y2lHKuUs5V&#10;Sv2ltLmUPpTSpxjPeoZ5hnQAz3sWoRD9KOfzTGlvXgvR9yD9DrB/Ln3O4dgc+quUEWX8hqNcG8m+&#10;rlxyr9Tck8cy597PZJfr+Z+v518+k53KeY0pzJ0rRG4EyQP2ZEcuz1oqZxE782O2/zvnss851CfO&#10;dgSJIZR26lTWmytMbkTJRcyu0CqJVUlKKSvjiK4YuXIK0RhPPiEhSh5BGMEk42m3cQr5KfRpnDaW&#10;mIpreCpz6H1flfdReV+9Rs+hlKeyFo3p5MYM8pm4xNGXmI8+9qVJiikrlxBdReT9tUJiIXWJAnsG&#10;pmNqkjBlI0IetacliVGO2RdrM4jGTPJLtEs5RlyGyxn3y6nzCtblLI/LmUPjJ+SuGLlyHtE4n1xc&#10;kCRKWUQQRsgjSB7Qcjk2l7pyqbtzl7PdlUeuXEZ0hciDjkuJl1L/JdpM4gykYr3IM5Xm++J15Ev0&#10;erlZrxe598+lr64wuRElj/IMY8wxn7igg1K2KVcSXTFyZTbRmEMurnJEiRGEEfIIkosA+7pmM67i&#10;yiPMp2xcy7owbmK7cRt5Z25lu9ctnE/80sF34bTrl7TPxXfnjMkttF/cqt1GdJWSKzcQXTFy5Uai&#10;8V/k4iZHlBhBGKGEa6jHSMW6uPuI+4isB7mP3KHXhdxH7uY+YdxLbtxHfj+WOvryjGY++hyhmHJH&#10;S3m/XMp9RCkkFlKXKLDvw724O0mYshEhjx6B7/0Zt99q9xGN+8mX4gFH1H6QY8VDjO9D1Pkwa+UR&#10;j4cYY+MOche/M1DHke5km/hVkqh9F+e4i3PcxTnuYg5dQfYNaLkcy28n/8JDvObKI+/oQep/kGvF&#10;eID6xVLcj/uQivXyCGvD+9nhdtaHrJffEeW7APns8ATtNZ5nXF0hciNIHrD/5Mi1/8gx4rkuvMj2&#10;zvyF7V5/pj7xgiNIDKG0U08wjq4wuRElFzHHk8RlWJ6klLLyKNEVI1d+TzQeI388IUoeQRjBJI/R&#10;buP35I/SP+MR8lTM4TueOZRnGX+r5/ABPYfyne7/8PnVeIfclUcest92BIlB+++0U/w33sIbScKU&#10;jSi54Ht97W/Et5KUUlZWEV0xcuU1orGaXKxx8NsB47qG862hDcYqcuNVcvFX7RXar4Tsl1kPL9PX&#10;ZPwWwriLVIz9Fsbb/O0l36U9pMf+cT328l3aFu6jnevNs595CPEcaNBRTz/qsJH2bUAtPqX8iYPv&#10;jdn3Y45RerO9N6/3Yb98juO7ee6xm7GFe+8W7sdbHUX2Nu7Z2/i7ZhvX7zbGcyvztoUx3syc1GOj&#10;toFYq31K/AQfs5/4qINStikfEl3F5MpHRFcJOd+FM6fiE9rwKWqpdwM2og712MT2zeyjhIkl2gBe&#10;E8XsJ4o4pojj+1NXIXUWUHc/ziP60o589NF6E0OQcZQxlbHN4dgczp1DPTnUm+vYTDzSFrYpqfm7&#10;TdaLuffK3+2yZuTe+7ReO/J3+1ec02gl/3f2s88++qYE7W/p67esl28ZH1cxeQnCPE8Z4bnKKM9X&#10;xjhPKc9ylvLcbSnPo5bajdjN9l28vpP9Gti/geMaGPcG6mtgLF1B8gDP5opc+zNtB7EzzWzvTBPb&#10;jUbyRurbncB35ZxzN/PtKiYXJeD7e0eEyPf3aKb9ogV78AW+xFdOn6P0Xfov41CCYvRHyCNIHnDs&#10;pT3ia6Ti3nGIuS601Xdjct9eoef/T3r+5b59iLa5ojzXKmIOnxXjOd0jlbJNaWP+XDFyJU402skP&#10;OKJEEUEYIY8geUDjdxj6H0dbF3wWq1qziGnohu5WgGc9RdBOt0I8W5qHPuD3Basf2wvYp5D9C3kG&#10;uZB+KD6iOMz1fQhm7PMYn57OGPGsph7H6yivhFxHfyRmEwPEw9wXhI9zCL9mEW2kcf5uVl/kow96&#10;I4/tIYdNm4VF+/3waYcZl0MwbSrnXOn4T5416Wklfwcg7Zd+vEyUz2Ly2b0n7TSOIzdyyHO1AP0I&#10;0I8A/QgmKaasBIiuIvL+WiH1GAU8t1zAOQo4pxffT1sG31dbfHeNoxNi5DG7l5ZDNHLJA1qQ/UUI&#10;eVYEYbu3VcIzsa481rKRSe6KkStZRCOb3DiKXIkSRQRhhDyC5AEtl2NzqSuXujuXx3ZXHrkSIrpC&#10;5EFHkBik/oCWS8yBWS9mDecy9z31Gh7DPL8Aea71L8R0Ygaxl3UcY9rRsTwjZ5h6v886HExbzHcL&#10;8hvvS5xb1uEaovmbYCBzYQxgvXgVU/YqopyM7+qZB4Xv75mbIuaqWBtALElSSlnJJ7pi5EpfotGP&#10;XBRQrxIhhhHyCJIH2E/kcqyST+zMALYbYfIIYijFQOoYyDwPov5BrINB3DsGcd0N4jocyDVZyrUT&#10;Q4RxGEQ7jONZj8fTxh/hBNp7IgbDzKFZG0XMh7m/XcUcvKLn4zWi3N+OIxZRv1FMbpSQh51z9+O5&#10;7760Ix+9kUc5hCDtCrBPgP4pxcQimHZ8n7U0krZ7f/9Zrdv+JlHWkvz+M5I5NQaTu9R4yJgM8TiJ&#10;/OSEqD2UcRzKuA6lP64g+4hAkpOYLzEEg7swku2dKWe7MYJ8OHW7guQhhD0i5FGN30JosxihlRNT&#10;McbybLz3u+M39Bi/o8d4HnE869CoJDeqyKu1GtZHDeujhrV7WpJiykoN0VVE3t9Rzdo2qlhvohLj&#10;k4QpGxHyaJIJjIcxkbzSo5q8RjuN48Tpjoh9BnWeyXuG1+msI2MUuStGrowmeo2hLMYmRMlFBGGE&#10;PILkAccY1oIYjVFdOJ3txhlce8bp5K4QeZC+GQH6rFQTq5CK9TKN9eL9u+NtvV4+0OtF/u6YRnuN&#10;S8k7cwnbjZnkM2nfDEeQKPLQ36OYvMSezlhOZ0x/xtj+lLGexvxMxYU4Dz/BuWw/h9fPZr+z2X8K&#10;x01h7U2hvinMg4vfrDinmEwbxCSc1YXz2P7v/IR9fkx94lxHkBhCkUcxuShhv7AWoe1Rx3m0/3xc&#10;gAtxEaZimtNn6bf0P4wSFKM/Qh5B8oCWy/659sVIxfxfz/x739//oef/Uz3/8p3f1cyBMZdr27iK&#10;3GsO5Y7CbDOi5ILfBrS5xHlJSikrlxFdMXLlcqLXFZSvoN5ZjggxjJBHkDzAPoLfbbTLiJ25iu3G&#10;fPIFWIjFjgBjEbSXUP8S1vQS3j+XcH9cwv3yau6di7nHLcICxuJq2mEsYY6voX3X4jra+3NcDzOH&#10;5v19DvPhfX//p56Pj4nm/X0O9XtdRVnMw3wsoB0Lac8i7t+LaN8i2rmQ9i6k3QsYg/mYq11FnAPT&#10;ju/z/l5HG4fpz60NvJ9PpNyLeBoxRJT3njrfGP6tRmUr0dhGvl3b4RvNc42jMJJnMb0mUFZ2EF3j&#10;yU/RxlGPa5tvLOcYyzm9KigbleRV/LuRRjW5sokotnlsJ9+hfcYx4nM0+CpRwfN6p/LcnqvBV8N2&#10;5WOiq5pc+YRofEouapNUURaVqMBwjzLyYQmf+oZS11Dq7lwD210jyJXPia7h5KKM/olh9FnZTtyG&#10;VKyXOOthqF4v8p1HjV4vU/R6mUCM+8p5prOjNtrbRhuVMp7pVPbTNrEPe5NUUDaqyEW14xvit9iX&#10;pIaysofoqibv6P/Y9oX2JXUrFcRhCXvIjRbyZq2JthuN9KmRvjXS590ejYyUkYqxl//XqkaP/XrG&#10;+WzItXoRUa7VgUTLX82zhYpNNNLIRTdHFbESFRjhUUY+zJFGTPMP5fih1Ne5LLYbPyDviV4cd4y/&#10;jH/3bjj/5t0InusbidEYi/FsO5XXKtmnmv1rOL4msS7N/VT+Xq7W/ZxOn+T9TPp5oe5nL2IGx2ci&#10;Cz9w6qqyj6Y/x1D/sZznWM53LOc9xl/O9hGcq4z9hrH/MI4bxjOqw3jGMjXXRF/a5r2HSjulvdJ2&#10;cw/t6x/DM4dKEdEoJh+gldDeEv8ojOT5Mq8JlJUSoms8+SnaOOpRionF9L8IfZNUUDYqyasS+jGG&#10;XgWUiz0GkJdoYY4TEUclz9pV8JzVqUmizKsRJHdVkysholceZdE7oYpcVKICwz3KyIc58oh5rL0Q&#10;gl2Ist01glyJEF3DyYfTtzJtGH1WBhCLkYrr+FTWxkS9vivI5fO6rJfZer1UE0/1T+RZKWUC42ec&#10;RO6qJldOJhpDycUwRxWxEhUY4VFGPoz9lJMZH3FSF0axvTMj2S7KqUeMcJQRxXCMQIVHJXlVknLa&#10;KUZiFMZ4jCUfh1M4Zrw2gf5MoM6JrDkZo1TMyTmM/wQ9JwHyK5mDo4mL9JzI9xync+0Zp3F+o4b2&#10;1NA2VzWvKacTz3DUEJUKoquaXKkkViVU8W8dSr0VPM93csIUcuN8XjMuYN8LaMOFHC8uwlRHDVE5&#10;h+iqJlfOJf64gyq2iUpUJMbY3KNlvMbr8RrC2MyBPFs+l5hL7E6cxNwbZ3BPNlIxX9dyDvNeKN9x&#10;LuZ8cg3dQJR7rrxnLKS/xmzuiV5XUjZmkXdUwTajilxUc4wymzgnSQ1lZSbRVU2uXEL0upTyZY4q&#10;YiUqMMKjjHwYz6Apl3CdiZldmM124yryuZiPBRy/0FHGv7s3HCNQjlEYzWtj2Gcs+47lmHFsq0hY&#10;TLsW0/eraecSXINrYebQrIdZjPlYvR6uYuyXQObjOmIO8TjiLOr3upKymIOrMJd2zKM982nXfNo3&#10;n3bOo73zuJf8P2t3AhxVfQdwPO9hW1RQFDuiJdiI2MxExmM02SNgEs1kL4oz1VEno7WYTFMGPGil&#10;FRABMQe7iiVEFEEOhWJEpoptUBPK6BCOoAYcxHpiazsCtvbwGmuP7+/932//b5ekqMnOfPz93tu3&#10;//f7H293s1nDrdR/C27yTSdOg9YxkJ+B5lNf8PV7rl/73UR9/Z5PbaqRXDWRN/taqL2F2lt47V6U&#10;o5pto4VoXU5+ma+KdqwmxqMR83PE2FZx8oRnAXEBc6LuIhdNAc3kLb5FHC/SyDC/Gdq8h+fSewMy&#10;rGE1m9wy8y9rYE7AHeRqLrmRIIo4YogEhMlDWXewTudgdj8y7Lei5EaaaEXIRZj+iRB9NpqJTRiM&#10;9bKW9VLqr/Vy8oWsE3mtyPjrJUZcyzroyxrqXU2Nq6jvYepZQb+W40E8wPYy3M99bRyzlGuglXXU&#10;yrpqZW208hzayvpZyjy1MZ5tjOsyxvcBxvtBPIQVeBir2L8aazhuLcc/ErCGx8l9qzhuJXO7wplE&#10;DZM47yTaTg5Zwv33cfxizreY8y5mfd9Hf35JPUuoq9WrT+qUmkt5bCltlNJWGW2KEO3nK6MWVToo&#10;89DOmOtzTgOfwaQZd3nOWerPQyvxaa4fK0quwuQilLWZfDM1PuV7ktiXZ9nfl2fYH7SF7S20KTqy&#10;wuQRRBELiJMnfEkeYz1DLp7NkWLbeJJoJcmNp4hqM7l42pMgihiqstrJrRi5ipMnPI/zeLWRXDxx&#10;lBT7jEeJVpLcWEdU68nFrzwJooghGhAmF6Gs9eTrGeN1vkeJfXmC/ceykWPE47Sp2snbOWc789VO&#10;LYPx3PE86zP4WiNrVNbsQ/6alc/bnud6U93kagf5TuzyXMrfbZyICXmq2T7aLq7lXbzWGFXEKtoy&#10;dnCNdOP5HDG2VZw8EZAkN14gih0BO8l3Ybcnwd+QNPbwvLKHNl/kueWlgD2sEdVJbiXJj9bFPrE1&#10;R4LvMYo4YogEhDk2lNXFPHf+H3u4z4qSH62H9o0wMUxfQ55dxJ3YgcFYL++xNoLvc+X7ibJe1vrr&#10;Rd7nvs2YqQPMadCrbOfbzz4rRq4S5HxmybiKA77XiFaK3HiZaCXJjV6i2ksu9nkSxDhiiAaEyUOe&#10;vcS9jH8vXu7HAfar35O/gTfxFo992xPmO5KRIQc5x0Fesw5ynbzDa+jbXDdvscbfxOuMwTvUoQ5S&#10;17v0/V3q/AP+iPegc6jvc/cz9vqacwtjvwIyH6uI+j53P+2LV/O85p23knorqOFSTEQ5ooiwP0xd&#10;Ib7HGGKMQ/SRz4ixH1rHQN7nfkqdwfcta6hZ3rc8RpT3ufK+5TNqUp+SW1H+ZmOE7xyG+S4dn9My&#10;3n/Dh/gL2x/gCPcd5pjD9OkQz0uH6OMhxvkQzz2HeE46zDV/mDE/wlh/wFj/lfH9EH/HP/BPfMT+&#10;j/EJx33G8UGf8rhPuO8j79gUj5vE4yfR1iTaT/L9wTjfdazhu46XowoVbE8En8tS1yGvPqm1jHOX&#10;Un8pbZRy3jLaLOO8fAbt+4RolBHLGAcxOO9bCnivomtI3rdsYNxlDT3pz4O8JpzgVvIdJhUlV2Fy&#10;wWeYAUPdMr6DV8Z38Po3gvv6cjL7g05i+yTaHp4jzHYEUcQC4uQJX5LI57G+k4liRI4U28a3iFaS&#10;/GhD2Xe87wTOY8SIVVkF5FaMXMXJEz4+UaYdx+cSxZAcKbaNz3lus5Lkxr+IQV+w/W9PgihiiAaE&#10;yUXI8wXRKKMd43NiX4YwD31x2R/ksO0wVwU5wmxHMDjvW+T7bZzB+3cW5DXp1/6a7fDX7Azi6W4F&#10;3z00RhNVIfkY31nupXxXayIm8L2toGq2jbOI1uXkl/mqaMcoJBZyfYzG6TlibKs4eSJrFHMddAbb&#10;hQFjyM/yfZfHiSJPnL+FGRsy1q3JcTZrRZ1CbiXJjVOJQSPZFqdlJchFHDFEAsLkIc9I4kjm+VSc&#10;0o+z2W9FyY0iohUhj9C3sC9En40xxEJ8ndea7zH/o8AS8W77DrzjxXH8dxhkf7Gfs3wKohgKfV3d&#10;wM5a1tg17EvhHqzHXhyBtLHBWeLud7a5w91tbjVmuEtQi7Fsf+wMx37nY2eDM9bd4NS62nZXXtvy&#10;8+Em7MZ7kLa7nPP5W+En0vaJbhjXueejFk1st7O/nfvb3S6nCbVuOY+R+idiFFY1Op4f3f6f/wod&#10;D+mr0JuOh+wrhpxbxuaHuNjPzyPKTWPB2U7BcWZXwftHPvSzggJtKzi2DKH3t+2kXXnMscY5wzEy&#10;zvvwAeRxX3Wcdb30N96ttPkEevAnyDm+6njrOcp5rIx7Bfoa95Hsl/ZlHHQOJJdb/pqU/ToHMh86&#10;B5KfB7lp/IbZPOq/Ogf581nLkSFsxDL8Do9AjpO2xKnuDieKQvfPzjch21qzzKkcqzc9j+zXmqV+&#10;rVlyrVXjsdZNfv8jtDEMsm60/sfJ78c2fJn6R3KctCFta1+0H/njnz9m2hfpo/ZBo4xXX7f+xkXq&#10;vwZr8Vt04g3IOYf73nfOcS9yRbl7nCfFVS/q2Ra3cZ+4133fEee42ifpn/aLNHst5o+p9kmO1b5o&#10;PNb85I9P/vxI/9bgN+jCYPSvr/mT+ZBb3Y03erG/Mde+yhhoHzUea/7yxy1KG0PxHYxAMYMhf69Y&#10;+rwU16EDUtF2jEGhwzdffWcSRzl849KpwSUBF7lnOhdw3AXu2BwlbBtnEK1zyY2xRDWOvNgpRkn2&#10;b+tqrYXUWuPXWkFd16MTU/ACjsdY6rIuITcKiSr/Oa+/15qRtDcMMob541ZJLdV+LVu4vx5yPUyD&#10;jJus50on7k5gvMK4GBeyfaFTjfEBxdw3jmPGcew4t5K+V3J/Ja+bKkpulZAbpUSrhtyIEq0qcqOS&#10;qAZjDK7NWzvT6bOsnZ9B185k+q1S5AnWToL6EsyHdZGbYs1MxpU5Stg2kkTrXHLjSqK6mvxaxu9a&#10;jtX+6dqZnLd2bqZGWTszoGvnSuqyLiE3JhOVtlvO4+Q6+jprZ0Zg3G6hjduwGXMg4/ZtNDBWqp58&#10;CuM2hfqm0Der2K2nzw2YnmM028YMotLadUwa8sbk55xX1vIs6JhM55xWCbnRQFTa7kDGRH7vPN6/&#10;nlZz/rmQ62khZEyKMJu5vZNr5C40Ic12mmuF31NlzSO3asiNRqJVRW6kiVY1uYpzjhTnSnHOlDub&#10;a3c292lfdQwXUfcYv+4KapS6n4LULdeCPCfN4X2zNYbcWOSc4ar8dufRbmmg3TtpR+bmLnRB2m10&#10;SumHKiE35hGVtjuQuVlKLef6tWyU80L6dh9kbs7BY6w/tZF8E3OziTo2MXbqMXKrhNzgbw7w706p&#10;FLnxMNEqITceJFopcmMpUQ1Gvzvpd1FgDpbQT7lO2yBrU+agwylyrdHkRidRaS26ZqRdfc1N0Ya0&#10;K+Mp7cp4DsNz9IXfQ7n8fsrdwrXfwfrrYA13MLaqk1zpOQYyz9upK3gN3k8d0s+VkLqKJDKvu7j2&#10;XgT/Lzs/NxZjPKJZPeRWDbnRS7SqyA0+M+exqppcxTlHinOlOGfK3c4YbO/jGuyh7uC18gB1yrXy&#10;ELog89TLdWKVkBs9RDUYY5iklin+mpnDeW/CTshr4usYhaRzvft9ftb9Aa5GLdu1zhSks64it2aS&#10;G1cQrTS5kSQq7Yeutyuo6dbAOpbXvt2Ygb2Q8bnKuZVzqBvIjSuIStsdyBqro5Z6v5aNnHcm9mAe&#10;ZHzkueR2p55/m9KYTZzr/BhTkc66ndyaSm78lGilyY2biNZUcuMnRCtNbtQR1WD0O0O/bwjMwQL6&#10;KevibvRA5qCJsbZqyY0MUWktOrfSbsZvN0Ub0q6Mp7Qr4zkMaSfjttCfZmcRbbagGU2oz8qQKz1H&#10;OY8diq/zHqeNuqb5da2mjUZIP++B1FWENqeB5+46dyXWYB3b65xpmJW1nNxqJDdWE6355MY6orWQ&#10;XDVzjgznynDOjNvGGLRxn/ZVx3M5dc/0666gxma8iDRegczTaq5Bayq5sZyotN2BjOEmatFrZQ7n&#10;XYw9aIOMoTyXbGHe1HPkW7lWtlLHVuZbbSG3ppIbm4lWmtzYRFSD0Y9e+jHVH1P54X4ZdctaWAnp&#10;R1i2qcWaSW70EtUr5K86v8AsLAxodvcxpy9hN7qZ227u72YtqB5yq5Hc6CVas8iNHqLaSd7Nebs5&#10;fzfr02rgfHWct47z11FPA6bh5qxecvVlx7KY8RgGhiz7mdQQ8pNwGuQ2ApL/TwAAAAD//wMAUEsD&#10;BBQABgAIAAAAIQCxTI3epSAAAABWAAAUAAAAZHJzL21lZGlhL2ltYWdlMi5lbWasnAd8FOXWh2dh&#10;VgJERXp2Nz0hZUNXkKY0FQxg6F1AFLFiQQRFRb02EPUqEVGsICpVpXjVawMVsWD5LGAXRJAkCJuQ&#10;ZHcDfM+Zd96dCfHe7/Pu5fd7/J+3n/ecd2aWnRWPYRgzYZTHMDLQbeg09O08w8gxKXelPdEw0s4a&#10;fLZh0DjKMB5AaDJOhDFg/ZGK+obRm7aDmH2MC40ZxgXGRUaaMdyYY1zLKhcZV6CGcQowpZEATW2b&#10;YUYjaAL6j/RpogtoQ7t8CmtdXM8wGtvl8Qz+BLsZyBiajBxoDTKv/Dl27Jil2fxX+kj9JDgVpH8B&#10;yB+tXlWs8189XsaMh9NhJJOlox+iA1GZW8YL473fGvVM4SJs4ds/9ZPQ1fqj15H6XNA+98CWuPmh&#10;CbQgFgUsOAb7eVTyOAH7fPQidCo0Mws8QlM4xQx6mph5npPNXM9JZhtPopnpaWxm1KIRZYdMbE0W&#10;dja0gVzIg3wIMj7IXEJBjMbYbhpSToATwAsm1K9FkLLCRAUv8yvyGCfkQg5kQooLH3YSfVtDK8a2&#10;ZC6hRQwT22vTAE2ARpAIJ9o0QU+BpoxtzjzNmbO56YdkYphG3NJpz6Q9i3Ib6nM9LfCrJX62wl+h&#10;tUUBqmiFtoQWoPOWSN5a2XmT3I2x8yZneQrlk6Ex6wuNLJLQZEizaIwKJ0ET4tAEH5vg60n0TYSe&#10;jJdzcga0hifv9FhMmXP0mOC+Vo4/U2ku33ozdhI+jUcvQM9H5TpMZQ1NutnUo8k2m3k0vegnPug9&#10;tznurE5kvom0T0X1WW1DjIQsyIQMSIc0SIVkCIAPkiyCqMKH+smDn3z4yYufc+InR37i4xDAFvzg&#10;Yx4f44WkGG2wHXzYfgjYJKMp7NGNH3/9+OnHTz9+agLYQgqk1yGNukzIskhlTjdplNMhA7Jssunr&#10;JpPxmayZydxusinnQC7kW6ShQjpkQDa0scjx5NDXIQ87SFtBXGeoE7nOIq9ytkegkmPJ9SV2rodg&#10;d2JfQkeLDFTRGT2NvZ9GPE4jfp2JZ0ebDqgiGU2BNMh2kYct5EOQcUHWEApidMTWtMPWBLE1+dgO&#10;QWxFAVrA3AWsUUB8FdloiosAtuAHH3P6GC8kxQjadgEqtIV20B46QifoAt2YoxtzdyMeXex4xXNt&#10;DyIvfjsvD6DT7bxcZedFclTImoX4X8j9ppC1C8lDIesrMtFsyIFcz7nEYiAxOYd49Ye+0AfOpK4X&#10;bb3o04v+vchpL+boRb56MWcv5u7FGj2Ji9DDIgmtS0/qesEZ0Bv6QN86+KhT9EEVfvoLAUiGVEiH&#10;DMiBXPrlMS7f0w/6w9kwAAbSNpB7hyIDTXMRwPZbDGAt4RyLJFQxAB0I58Igm8HoYPppBmEr/HFd&#10;axPJadDO6T7yN8PO6Sw7p52pm0BOxsFoGAUjYDgMg6FQVIcgdYqh6DBiMoxYDSMuimw0zUUydgD8&#10;zOezKEKL2LNmKPYwGAEjYQyMgwkwib6TyNEkcjSRHI0jRxNhEmd+ErmaxLrn48NEfNHPk9Gusyz3&#10;mavZrzyfZqJTUHmGjsIfYaRFMpoG6dQpRqNjYTz14zmX49nDOPqOBvc6mcwpa1wFss5kVNa5EG0B&#10;o7n/joKRMbKws6GNi1zsPPoJ+RAkBkHWC7JuHuRAFuVM1s+M60zMIDb6c6Hcf68DubZvROVZK/ff&#10;GeT8SrgCLre5DL0EpsM0uBCmwgUWQVQxFRUutMhH8yAH2kA2ZEKaiwC24AcfY33MJSTFmIqtuRD7&#10;IpgG0+ESm0tRBx+24hJ0OnNPZ43pnCNFGprtIg9byGc+xaXo5XCFzZW0z+CszWAvV9VC6oMQ33Nx&#10;jisvWeRC8iF5ucXOS1/sWayhuRZbcw22QxBbcS06E/9n4vtMfFdko2kuUrGFFAjY+FEf8/uYS0iK&#10;cS22m5mUZ8H1MBvmwA218FFWzEZnk4vZrDObXMxmzdn4MptcOORhC/kQZL4g44WCGL2IRQLE87x7&#10;iHh3JLZy7a6Gm+1434PK33Oz4O9mR8/9ZgfPQrO9Z4HZzjPfbOu5Gz/usrkTnQdz8Xcu53oue7qV&#10;vd8F98IDlB/gXvUAZ/8+9rOAfdxL/4VwH3P9nXkfgmJ4GBbDIxYdUMVifCiGh0Dfd+7Ed/2sHoSf&#10;ckbk/nYHeiGaCLcT53nEdx7rz+O83s76d8F8WMhZWIi/C8n7fPrdCfHEcrnLH/nswF8prLO7EJV7&#10;ipzj5ayxjLwvIybL8GsZay/j/qrIRLMhB3I9z+Dj08TqSeK0FB6FJfAIdQ/TVkyfYvoXs7di5ijm&#10;DBUzZzFzF7PGIs6Z8JBFElqXRdQVw2J4BJbAo3XwUadYgir89BcCkAypkA4ZkAO59MtjXL7nMVgK&#10;T8BT8DRtT3MWFBlomosAtt/iKdYSnrRIQhVPoU/DM7Dc5ln0Wfq5WU5Z4h1PTjeSU/2ckO8PJJeS&#10;x4fsnE7F3khOhPXwMrwEL8I6WAOrYRW8AM9bBFHFC+hKYrKSWK0kLiuJ3Upis5I8OgSwBT/4mMfH&#10;eCEpxkZsBx+2HwI2yWiKZ0Mt/Pjrx08/fvo9a2MEsIUUSK/DOupehvUWqczpJo1yOmRAlk02fd1k&#10;Mj6TNTOZ20025RzIhfwY67BftFmPbrTI8Wyir0Me9UGI79nzqev6nU1+i2EC+V1q53o09qd8f7Kd&#10;v9t/CNvggxg+bD+kWmxDhU9gu0Wy51OuE4cU7FRIg3TIgCz6OnxCvbANPqhFNmVNG+wcmzw0iG9C&#10;QYxt2JoPsLfCe/AubIHN8E4tgpQVm9EtxHwL53MLudnCWlvwcQt7dUjCbm3TivlaMl5oEeNzbIeW&#10;2K2gNfhs/J7/xvNs13HX62PkTq7XZ+wcyvX6C3sVfoaf2N+P7O1H9vYDe/ueuH7Hufz2T9hJ3U7a&#10;Hdpg59jkoXmMy4egxXfod6zxZ+ygXvMVtuZLbIcgtuIrVPM1ayjy0FybbDTNRTJ2APyM81l8iX7J&#10;fcLNV5S/hm9sdqLfwfc2P6I/wc+M/YW5djHnLu4Nu1jrF87sj8TkJ87Dz9yzfiEWu4jBbvzbjb+/&#10;2uxB97Avza/Yu2EX6Gf5d65rTz6LPE6+5Fn+FDoFlb+rfMv6wk6LAJoKGdQpvkN/sHxKw68UCFD2&#10;s5/4ngFVrjM1AH+eBjlT8jyQ53ohVLAXzSFszUFshyC24hCqyEeFPMiFHIuDxLPExX7qHfKw822C&#10;aJC+QkGM/di/wz7YC7+Bir/kQvEbqtnLfHvxYR/rlJBbh1RPGXEs4wz8UQsfe/FDgH3nxDjMHiqZ&#10;p5L5Kpm/KkYBtkJf5zr3B4hvCrGUvJ8Ky7Dl3cMK9AL0BCjDp1LOWgln7aALPVc8z/jGXudz5AbW&#10;lLxKftehkl/5HNzY6/c09gY8jbx8x+zlO2Yv3/V7+Z7fy/f7MYLYBRYNUU0D2ut7sy3qMe4YeznC&#10;+XSQcoaLLOw2kAt5kO85ahFEg4wXCmIcxT4CNRCFCIQtgqgiikaZI8qcUfIVZf4ocYzih0MA228R&#10;4XoXwhZJqCKCCjVwxOYoepR+x8BDfEzic4I305NAfBKwHZKxA+C38XkaeIWkGAnYQkNobJOIJtLP&#10;TWPKkpN48p5K3oPkWM6dfAcg+Za8b0IvRuU7gGTy6Icki3aopm3M9lHnt2iPdvT4vJ08raGVTUvq&#10;Wnk7HEdH+iiSaEvyto/RGttNK8qa1vihaYHdzBv0NOV8NfHmek7mjJ1M3E8mB82IWRL4IRlSiZeC&#10;797JgSIZTfGkuEimLUBck6AFNLPmykBzPC1ZywcBSPHmAd+h14Lv0/EllfZ48tKJvOjP3HK/3Wjn&#10;5Z+oXI9yv23P3jUF2H8O30Xji6Ytdlv8U+ShfD+N/4o2njacV4ccbEU2e81mnCKI8v2/Be9iWFvI&#10;tslCM2zS0XT6HU8GdRnMl8m8WdYaacyhyPGmenLJQR45C9bCh598X05bB8ZoOrKHjszTifk6Ma/Q&#10;2aIAVeh7pL7f5hFf9/32FeIq99vXUH2/zcWfHM5SDveroAs9Vzz57enKr3zHI3mV6+4tVPIr3/Gc&#10;ju+a07D/nCD1ii5oF2LQlVh0JSaKbDTNRSq2kAIBiy7EtAvXhnCaRRJaly7UdYXToTv0gJ514Lt6&#10;5hB6QHfm7s463bmGurNmd3zpzjXqkIct5NM/aNET7cl+Nf+NePd3xdsgxhJnife7dry7Yfdjzb7Q&#10;m/V748+Z+HUm56y3iz7U9aX9LDgHBtBvALEeQJ9zuHbOZm/9ODOaPl7eI3h5n8DeexOLvsTrbDgH&#10;BsK5xOhc6hUBNNkmhXY3AdbwM9bv6Q/9iGk/+vYjl/3hLOJ6DmtpzsWHQnwpxK9Cy0fevUhM2WcC&#10;nAGt4a+88x3viqF8PpDYSQzlNw1yZuXvFeNZQxgLY2A0jIKRMByGwVA4D4ZYBFHFeWgRvhYR4yJi&#10;WoTvRcS0iDg4BLAFP3P4LIagQ4ilZjy2gw/bDwGbZDTFM64WfvzlHQCMhBExAthCCqTXYSR1Y2Cs&#10;RSpzukmjzDsKcjKOe4cim75uMhnP+wAYUYtsyjmQC/kxRmKPshmLjrfI8UygrwPvCIij5CCeXJ/I&#10;59Ea8imfCyaT35EwWPIrNjoUTjRrjERoDI2gITSAE8BrY6L1wFOHKHWKeqhQ34zYhA3TrIZKOMxc&#10;ITgY4wTzAGuUQSmUUL+ffnWReuEEaAAJ0BAaQeN/g7QLDZm7IWsksFYDfGhgVrioZN4qqIawiwh9&#10;ooyJEpsoMYoYJ9GnNhHqpa0mru+t5Xc9B8iD5GgQSG7k85r8rqcITYTmxEpRhpZCCb8HKjFaQivK&#10;ijLKB6g/EPsdRlNX/vcxzzh7Tvk9huS/MzTF/1MsoqgmQn0YqqCS3xVVQLlNCFU0RRXljHUToqxo&#10;Zh7C30P4pWiJKkLUlUMFVMZozrrNibciiipaoEJL2lpaKra01eBPDX7El4d0YhUlHpKHCpAYybUi&#10;v4WRWHWBNNZIhWTwQ5JFFI0aPosI9eUxAuw1wJlPJifJ5ElRgioCqMaP7ee8agLYmmTsFPN31naz&#10;n7JQAmW0H3QRwlak4kM6ZEAWZFOfTcyziXkmsU7Hb/15SmIQYp8Sg7mgz+AUYjCCcmtIZ3wapLJP&#10;IYW5hGSLw2gVfochYhOlLkqfKP2jjBUi+FMNlVAB5RCy5u7JGgnwnzzbgvhfzVjxfxFI7orQaXYO&#10;U7CDrJtvUWWrlMMQgSjtUaMA2lJuT317S8WOUFdDWw39aoxciygahsOMO2S0gw7Qkb10ZE8d2V87&#10;1pI1dYzbuWIs1/tUl4/DKcv1XsD4IHHJZ7ybtpTbs1Z75hba0U+IJ2Y98aeCNSVmifgisSrCvtSO&#10;mczdA1/qUk6dEDK623SjLJxO/6742pXYdCFOmtOwhVMtomiEchiqYnRhf10Y34V5FCHaanMqbQ4h&#10;bMVpxL6rzemoQwhb0Y367tADetr0oq0Xc/ZkXQv2/J+ewbOIZznjJZ4SV4njeegVdjzlPtKPtTR9&#10;ORsOEWxNFNuhH7bQn3YHKSv6EtM+0BvOjBHFFiIQpq3apoq+5THOxNb0JhaavsSnL/eVfty/+rvo&#10;R73mbGxNL/YmcYvnPA4hfn8wh8SvN1xJ3OR5eA1ahMpvEgfji6aI+59mOLZG+6Kvu0LmrWaszLsI&#10;JB9FqPzGQ+7vcm8oJD7nWlTZKuUwRCBKe9QYBIMpn0f9eZaKHaGuhrYa+tUYA2EA/QbQZwDnuZAY&#10;DYEiGEp8hxLvoVwfQ1hL1tQ+yt71/XcQ/mgfr8JHfW8YxPhCzum5jHczmPJ5rHUecwtD6CfEk4ub&#10;8Gcffuhc3IwfhZRvRSUnkou55t4Y88zdhuY281dDc3wubmPeA/a8G5jrRpBn7W2o5EK+p7yNHDuU&#10;YWtKjFvJ881wE8yFGy3KjBvMPyBE2eEmbOFmuIX4z7M4yBwOqq6CtsP0+VeUM0c565UzfznrKOaQ&#10;C7HnEP855HI2OVdEKEfpG2VclHkjzF/Num6kTtpqYtyMfRPMhRvhBpgN18MsmAnXWkRRxUxUuI41&#10;hFn4MIt1ZuHTLPZzPXufzX4dDmCXQSmUwH761OZ2yg4l2KVWPuI5Tw+Qd31vlHM1j3wXoXei8k6y&#10;M9xHLN3cT3wVVca97Gs+3GNzN3u8G/uuGBHKEdojxgLioVlIvO6zOIp6+N1GfX73Ud9zB9xu1oNj&#10;7O+I8Tf63Mm4O2JEsCPUyRrVaJVNJVrOWodY4xB+KRaiD7g4/twvOO76lvMu+5ffeejr+x5ydTd7&#10;vpu83c1697DufFgAC8nnQtoWsva99FsA+t4hcx9hLrlWBblGZU6ZW2J7Msxnj/ewx7utfdawt6Ng&#10;EAcPvxmpR0zq8fuRevyOxIBjrHOUdY6yzpG47iOP4lsN64tfq0F8KkIXoHK9Z8Gj+CQsIfaL0Ydh&#10;ETwED1L3IHl4kBg8RAwWEZti9r6YWD8Kj8FSeNwihCqW0m8puVvKWEUUVTyOPkH9E5aKLfU1zKX8&#10;0HFd4srZVfgpZ7UInY+OQFvAI5Yv5fhcgV/iXzVEIEpZ8TD6CHVLLMJoGN+roZI1KyCErViCxnOd&#10;PYfPpfgl8f4exFe5v95nx7sD9gruB8+y7nJ8WI4vy/BLEaXs8Cz2CtpWWCq2tNXQt8Z4Bp6OEcXW&#10;hGk7TJ9D9D0ApVDypyyjXrEfVSxHV/B3HeG5GPuxhRIojSs+a4iPfv4MsuMiz7MH7NwmYq/B79UW&#10;ZWgp5RJjLayzKEWFMuoOWH31eVnJ3DWMl9jvg4X2nDK3nHW5x60kZoooqolgh41VXPOrOBOryM0q&#10;rnNFCHVYib2SttpInWIVcV9jsxZ1CGGX01YBlTFWs+5qcqyIolHaHNbStpayZg3+r7L30JP9JMAZ&#10;0Br+yneR/yBW5YyRWFWAxEg+Ky+yYyWflTfhr2YjZ9Uhgq2JYjtswhZeod1ByoqN+L4B1sPLMaLY&#10;QgTCtFXbVNG3PMbL2Jr1xFuzgThv5JraxHl4xcUm6jWvYmv0syGe+L1D/NyflYuJm5zjR9AiVD6f&#10;vY0vmi2cXc372Brtiz7DbzJvNWMlL4tAfiNWhC6285KC/QbxUVS57DB2BKLGm/AWvE15M/HcbKnY&#10;EepqaKuhX43xukUUDcNhxh0y3oEt8C7xfZd4v8tZfYf13gTto+zd/VlZzoz2UT9L32L8m5z1Nxjv&#10;5m3Km1lrM3ML79BPiCcXh/HnAHGRmMn36k+D3HPFlut+KlSQC4cybE0ptqKcvITgoM0f6AGLMn47&#10;8AeELA6gwiEIEasQZ6+8FlJXDofp86+ooE0oZz3FAbTMphQtZaxDtVFCnkrIYQm5LYUyixpUUYq6&#10;KaG8H36HvfBbHaLUKfaiwj7mV4QZVw2VcJh5QnAwRgnxLCGGJcSuhBiV8Hz4/TgqKWsO0+cwfQ8z&#10;Lp5cHyXXFeRTci3fmTwHRdir7FzL3EeIq5ujlI8ST+EI+6iJUW5EqYvQHmGfYeIbJkaaauwqqLSI&#10;YkcgbFTznHA4jF0B5TYhNEQ/h0raHELYimrOThgidQhRp6ih7QgctTmGHqPtGHMes/bF9ybsOQH+&#10;k+dAQ6/zzFzNHCvteMrvGOTayYKGXt5NQII3apyAeqE+1AMPdR5vBKqhkvrDhukN0e8QYw4ZjaAx&#10;JFqEUEVj+jXyhiFi0Zh5NInYidQrFVvaeEcC4oe+DyXgu74PXYWfcgaKUPF9BNoCGli+lONzBX6J&#10;f9XAexLmFEzwQgPqEizCaJh1qqESKlg3hIaoV8QT75b47H7uiq/y3F1vx1ueu8295TGa4YdDBFsT&#10;xXZoji20oN1ByopmxK0pnAJNYkSxhQiEaau24d0DPmiaYGtOIQaaZuS0mfcg6/Luw0Vz6jWtsDX6&#10;WRdP/ALEr5oYyfW/CF62cy6/PxhJWZ6PAfbht6iyVcph4B0B+w1AMqRQTqM+zVKxI9TxjgH84IMk&#10;+iXRJ4nzGmAvqZAOGcQhg7hkcEZSWctak7WbgPwmSJ/LQZQlt0XoJlQ/H5MZH+Bs+RnvJoVyGmul&#10;MbeQSj8hnpi1xR/3PVP8EH9et2MmcxfgS13KqRP4Ttwmn7KQR/9cfM0lNjnESdMGW8i2iKIRymGo&#10;ipHD/nIYn8M8ihBttcmmzYH3JrQLbYh9rk0e6hDCVuRTH4QCaGvTjrZ2zNmWdYV44nk68awhZnIG&#10;JxPD1+x4ym8i5AwOha7sXxFFhQi/RwlDdYxu+NENnxQhlO/JbbpS3wVOo49wKjFTVKJVRmfm6sy8&#10;nVmnE3SEDpZGsKupq4TDUAHlNiGU9yM2HajvgK3pRKw6w6m14Pt++mm60r8b7d2hR4wQtsA7Cdbs&#10;jn/d8aE7PioiqBCN0QNb6El9T0vFlvYa5q8hDvG9U5Tfq+jPhIPIx9vkZgi62c5VInY/7ll9LcrQ&#10;UsolRn84y6IUFcqA7+BBP3f6uPK/j3kk70X23JL/ztAb/xVRVBPBDht9iE8f8tOH3PQlZooQ5dr0&#10;pq02vB+gj9CH2PeD/nUIUcc7Dubuxxqavqzbl1greLeBT/1s+qP9aVMqtrTxTsMmnmtlCLFyP+8k&#10;/vK8ex+VWMnzbhD+ago5Nw4RbA3vAPBLMwh7sAXf/9NHoeukH+8DYKDNAHQA/RUR6sNQbcM7B3zQ&#10;DMR2CGErCol1Ic+7QZyFwbU4RFlxHqr5bzzvRhM/998ztxI3Occf2mdO/p45Cl80Yzm7mgnYGu2L&#10;PsMjmNf9HH3Pnk/+bRrJizxHRxCf4RZVtko5DBGI0h41RsIoymOoH2Op2BHqamiroV+NMQyG0m8o&#10;fYZyfxhBjEbDWBhHbMcR73Gc1dGsJWtqH2Xv7ueonJki/BIf9XN0JONHcNaHM36Ei1HYY1hrDHML&#10;o+knxHOWvzYNo4r15b4v95TH8EPO8hMuf3bwd4Od/F1iJ5/Nd/I5fQd/Z/oavoQvKH9B/Re0f0m/&#10;ryEef6Ye5891tj+zXf5cxBrTWG8a605j/YvwYypMgcmUJ1M/mfYp9Jv6F/0Zz95Ph1GsJ99zS17G&#10;okjs3+apbzbkt1tCAv9GjNDQ04z2RKgHOdAaZIz8adlHPtUZRjZIH6nPte36aA9IAH1G6hGDiyiP&#10;gQo6jGRAOvYCdCBaCerfBlL/RtBQ81ve/zmMNb8xJppfGeebXxqT0Clwgc1UdDLt4+kvTD+Oy80d&#10;xpW0X4FeBpeYOy1UP2VfQv2lNtJHuNb8gvdS/8O7gM94J/Ap7wY+5Xv+7Xzfv53v/T/mPcnH/P+y&#10;H/Kd+wd85/5eLe43t9H3Y96JbOed0Oe8q/qM90yfw2e8R9J8ynslxRy0Ntspb+fd1nbecSluMD+x&#10;+l9P+XpsYTZrzKnDR9R9xDuybbxL28r7i/d4b/Me72/exxfR99B30Xd5R/Mu+9uMr++wv3fY52bK&#10;osLb1Alv/T94kzneAlE3bxCrN4jVPy0Wov+Oe83XaRdeo/+rsIl3Wxss7kOFe81X8PEf7OlV9uFw&#10;K/YtcDPcRPtc+t0Ic8yNxGoD7/3Wcw5eMi42X+T8vMh1tA57HXlfS/0a4xpzFf1WkaNV9F3F+8JV&#10;xtVwhbma87KGvmuMC+l7AWMmwyTmmmjxIqqYTJ+p5kr6vmBcDlfDdZTnwFzmuoW5brVYi+9rycE6&#10;8rOWc7LO4k7LXsv+1hD/tcR9DftdTXkl7c/bPIc+R9sLxHoVMVlDfNZwDtfCat6vvUDdc4xbDsti&#10;LMB2eAZbMd98mrmegidZ8wlYCo+x5hJ4BB5mvQc5K/fh63y4g7pbGT+Xueew1izWncn5v5p3OVfy&#10;zuky3t1MN54yp1kc/0y7mHvBR1zvci8Qruce0Be9AT0LPRku5vxO41xPs/RDrukPycE2crWNa/MD&#10;2EZ8FVfQdhn9LkFlnL7nTGKdl5hL1pDvGGdAd+xb7HWmYksOJ8dYT3kD95gN1G0gzxvI90bYRE4V&#10;F3KepmFfbOk/sF/hXv0KZ+RVzs3r5PhtztAW8v4evr6PT4rpqGIrupXxWxm7lbFbmf8D5v+A9bZa&#10;TEWFKXV4n7r38fF9fNzKv2Oy1RjHuLHEYTSMYP/DuCcM4f7gIOVP+L3Dx/y2QvgoxjDGjmSO0dwD&#10;RuOzZgz3gLEwjr0I47muJ3JNT4jxBnVv0PYm/d6wGMd1fTxjicc4GM+1PAEmwvnEaQKMwx5j6UbK&#10;EveXYnkbTt422XmT3F1FvuR5cg0qZ0nOx3DyMoL8jKyD1Gs2YW+ib230+ZDn8grmkjVWw6XML59z&#10;5bks5zELLjBX/AnP4u/z+L2SfaxhHy8Su/WWP8PxZwT2cCjkHnQWMTqTs+CmLzE9i3idQ3shvg2h&#10;bxFzjORaHst1O8l8ljwv51ws54w8yxlZgb2CM7HCiOdziPwbCt+wJ9nvZyDXWz9UP4PbYt/Fc/Ie&#10;82uu7drcz3P37zy/inl2PWyzGF3CWVvKuXoyxifYn3Dda6TtE94db+ed86f0/dRSsZ+AJ6l3+oq9&#10;nfe8X/Be+FuLq1A3N5g7uIfu4B66g3vnDu5J3/ylmOjPMfIZRf7sPqGZpfpzjNTngv5MI+cuAfSZ&#10;KSOGH1KWGO4gfoshHftDVD7HzIADXFd/cI0e4Loq5Tr6g2fpQa6hQ5yFg1wvf5B74YDF69iv8Q7i&#10;Vdo30b6R8nrsl6l7ke/hX+J76HV8T72a9x8v8P5iBfXP0r6cvs/Q9ynmeZJ3C4+z1mPoElhM3UPo&#10;/dQt4Dv/e+Au3gncwXf/f4PbeXdwG9xqM4+6W+hzM/1vgrlwA+U51As30m8u7x3c3EhZ6m+wmUN5&#10;Du8p5hh7bHaZ1xk/mdca35nXGN/DD/Aj/Ay7YDfs4Zmxx5zBuCvhCuzL4FLaptN3msUE/q1Ih2+x&#10;FR9wNtx8zHn8nLP2BWfxf+Ar2Ak/UreLc7Xb5ld0D+yF36GE9jL6lXH//CvXlz5LpN768/jjSy3V&#10;Z0nq9VmSc3X8WdrNWXqYejlLPen8OHTAXo52RQfALp69P8NP8AN5/Q528kwW/Z66H81i2or5/9wX&#10;0XeR8SvsIfd70X2w36KYPS5mr49QtwQexRYew1bsRffy3P/N4nFUeMJiD+drL2dtD+zmM8Qv8BP2&#10;zyD2Lj4/7DKf+lN+od7Nz8wl/ET9D+j3rPED/Mh6P6GKpfRZyjiHXfj7G77/xj5+Y9+/wm74v/Kl&#10;409IY7moh30SNAf50wTE/l8BAAAA//8DAFBLAQItABQABgAIAAAAIQCm5lH7DAEAABUCAAATAAAA&#10;AAAAAAAAAAAAAAAAAABbQ29udGVudF9UeXBlc10ueG1sUEsBAi0AFAAGAAgAAAAhADj9If/WAAAA&#10;lAEAAAsAAAAAAAAAAAAAAAAAPQEAAF9yZWxzLy5yZWxzUEsBAi0AFAAGAAgAAAAhAJu4Z/6MBAAA&#10;5BAAAA4AAAAAAAAAAAAAAAAAPAIAAGRycy9lMm9Eb2MueG1sUEsBAi0AFAAGAAgAAAAhAH9CMuLD&#10;AAAApQEAABkAAAAAAAAAAAAAAAAA9AYAAGRycy9fcmVscy9lMm9Eb2MueG1sLnJlbHNQSwECLQAU&#10;AAYACAAAACEAGahtAeMAAAAMAQAADwAAAAAAAAAAAAAAAADuBwAAZHJzL2Rvd25yZXYueG1sUEsB&#10;Ai0AFAAGAAgAAAAhAFxr5ckHMgAAoJ0AABQAAAAAAAAAAAAAAAAA/ggAAGRycy9tZWRpYS9pbWFn&#10;ZTEuZW1mUEsBAi0AFAAGAAgAAAAhALFMjd6lIAAAAFYAABQAAAAAAAAAAAAAAAAANzsAAGRycy9t&#10;ZWRpYS9pbWFnZTIuZW1mUEsFBgAAAAAHAAcAvgEAAA5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659;top:2264;width:2488;height:1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BqNfCAAAA2gAAAA8AAABkcnMvZG93bnJldi54bWxEj0FrAjEUhO8F/0N4Qm81qwUrq9mliIK3&#10;WlsRb8/Nc7N28xI2qa7/vikUehxm5htmUfa2FVfqQuNYwXiUgSCunG64VvD5sX6agQgRWWPrmBTc&#10;KUBZDB4WmGt343e67mItEoRDjgpMjD6XMlSGLIaR88TJO7vOYkyyq6Xu8JbgtpWTLJtKiw2nBYOe&#10;loaqr923VXA63ieXJfLekNcH97Y6vsy2XqnHYf86BxGpj//hv/ZGK3iG3yvpBsji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QajXwgAAANoAAAAPAAAAAAAAAAAAAAAAAJ8C&#10;AABkcnMvZG93bnJldi54bWxQSwUGAAAAAAQABAD3AAAAjgMAAAAA&#10;">
                <v:imagedata r:id="rId3" o:title=""/>
              </v:shape>
              <v:shape id="Picture 5" o:spid="_x0000_s1028" type="#_x0000_t75" style="position:absolute;left:5102;top:493;width:1740;height:1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AjPXEAAAA2gAAAA8AAABkcnMvZG93bnJldi54bWxEj0FrwkAUhO9C/8PyCr3pppJKiW6C2gpS&#10;KLapiMdH9jUJZt+G7DbGf98VBI/DzHzDLLLBNKKnztWWFTxPIhDEhdU1lwr2P5vxKwjnkTU2lknB&#10;hRxk6cNogYm2Z/6mPvelCBB2CSqovG8TKV1RkUE3sS1x8H5tZ9AH2ZVSd3gOcNPIaRTNpMGaw0KF&#10;La0rKk75n1EwvB++7MvuGH9+9LFZstNvl5VW6ulxWM5BeBr8PXxrb7WCGK5Xwg2Q6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AjPXEAAAA2gAAAA8AAAAAAAAAAAAAAAAA&#10;nwIAAGRycy9kb3ducmV2LnhtbFBLBQYAAAAABAAEAPcAAACQAwAAAAA=&#10;">
                <v:imagedata r:id="rId4" o:title=""/>
              </v:shape>
              <v:rect id="Rectangle 6" o:spid="_x0000_s1029" style="position:absolute;left:-47;top:-46;width:196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05D14"/>
    <w:multiLevelType w:val="hybridMultilevel"/>
    <w:tmpl w:val="E2F80014"/>
    <w:lvl w:ilvl="0" w:tplc="8A847794">
      <w:numFmt w:val="bullet"/>
      <w:lvlText w:val=""/>
      <w:lvlJc w:val="left"/>
      <w:pPr>
        <w:tabs>
          <w:tab w:val="num" w:pos="-1416"/>
        </w:tabs>
        <w:ind w:left="-1416" w:hanging="744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D7"/>
    <w:rsid w:val="000148C0"/>
    <w:rsid w:val="00306C32"/>
    <w:rsid w:val="00314C09"/>
    <w:rsid w:val="0032403D"/>
    <w:rsid w:val="00366B18"/>
    <w:rsid w:val="00483A6C"/>
    <w:rsid w:val="004C06FE"/>
    <w:rsid w:val="004C2CCA"/>
    <w:rsid w:val="004C46CA"/>
    <w:rsid w:val="004D073A"/>
    <w:rsid w:val="007517CA"/>
    <w:rsid w:val="0083100C"/>
    <w:rsid w:val="009C004C"/>
    <w:rsid w:val="009C23F5"/>
    <w:rsid w:val="00B81E79"/>
    <w:rsid w:val="00B933D7"/>
    <w:rsid w:val="00C67C23"/>
    <w:rsid w:val="00D6047A"/>
    <w:rsid w:val="00DC6C80"/>
    <w:rsid w:val="00E6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5D99E"/>
  <w15:chartTrackingRefBased/>
  <w15:docId w15:val="{E60C6F1E-D4EC-40F4-937B-9D7CB082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3D7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933D7"/>
    <w:pPr>
      <w:keepNext/>
      <w:jc w:val="right"/>
      <w:outlineLvl w:val="0"/>
    </w:pPr>
    <w:rPr>
      <w:rFonts w:ascii="Arial Narrow" w:hAnsi="Arial Narrow" w:cs="Times New Roman"/>
      <w:b/>
      <w:sz w:val="19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933D7"/>
    <w:rPr>
      <w:rFonts w:ascii="Arial Narrow" w:eastAsia="Times New Roman" w:hAnsi="Arial Narrow" w:cs="Times New Roman"/>
      <w:b/>
      <w:sz w:val="19"/>
      <w:szCs w:val="20"/>
      <w:lang w:eastAsia="fr-FR"/>
    </w:rPr>
  </w:style>
  <w:style w:type="paragraph" w:styleId="En-tte">
    <w:name w:val="header"/>
    <w:basedOn w:val="Normal"/>
    <w:link w:val="En-tteCar"/>
    <w:rsid w:val="00B933D7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character" w:customStyle="1" w:styleId="En-tteCar">
    <w:name w:val="En-tête Car"/>
    <w:basedOn w:val="Policepardfaut"/>
    <w:link w:val="En-tte"/>
    <w:rsid w:val="00B933D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B933D7"/>
  </w:style>
  <w:style w:type="paragraph" w:styleId="Textedebulles">
    <w:name w:val="Balloon Text"/>
    <w:basedOn w:val="Normal"/>
    <w:link w:val="TextedebullesCar"/>
    <w:uiPriority w:val="99"/>
    <w:semiHidden/>
    <w:unhideWhenUsed/>
    <w:rsid w:val="00B81E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E79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483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BOUVET</dc:creator>
  <cp:keywords/>
  <dc:description/>
  <cp:lastModifiedBy>Luc Vanderbecken</cp:lastModifiedBy>
  <cp:revision>7</cp:revision>
  <cp:lastPrinted>2017-09-12T09:48:00Z</cp:lastPrinted>
  <dcterms:created xsi:type="dcterms:W3CDTF">2018-12-13T12:18:00Z</dcterms:created>
  <dcterms:modified xsi:type="dcterms:W3CDTF">2018-12-13T12:22:00Z</dcterms:modified>
</cp:coreProperties>
</file>